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5A" w:rsidRPr="00E066BC" w:rsidRDefault="00F3205A" w:rsidP="00F3205A">
      <w:pPr>
        <w:spacing w:after="0" w:line="240" w:lineRule="auto"/>
        <w:ind w:right="379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066BC">
        <w:rPr>
          <w:rFonts w:ascii="TH SarabunIT๙" w:eastAsia="Cordia New" w:hAnsi="TH SarabunIT๙" w:cs="TH SarabunIT๙"/>
          <w:b/>
          <w:bCs/>
          <w:sz w:val="32"/>
          <w:szCs w:val="32"/>
        </w:rPr>
        <w:object w:dxaOrig="1944" w:dyaOrig="2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61.7pt" o:ole="" fillcolor="window">
            <v:imagedata r:id="rId8" o:title=""/>
          </v:shape>
          <o:OLEObject Type="Embed" ProgID="Word.Picture.8" ShapeID="_x0000_i1025" DrawAspect="Content" ObjectID="_1798272948" r:id="rId9"/>
        </w:object>
      </w:r>
      <w:r w:rsidRPr="00E066B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E066B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E066BC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F3205A" w:rsidRPr="00E066BC" w:rsidRDefault="00F3205A" w:rsidP="00F3205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15C8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ส่วนราชการ</w:t>
      </w:r>
      <w:r w:rsidRPr="00E066B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งานพัสดุ กลุ่มงาน</w:t>
      </w:r>
      <w:r w:rsidRPr="00E066BC">
        <w:rPr>
          <w:rFonts w:ascii="TH SarabunIT๙" w:eastAsia="Cordia New" w:hAnsi="TH SarabunIT๙" w:cs="TH SarabunIT๙"/>
          <w:sz w:val="32"/>
          <w:szCs w:val="32"/>
          <w:cs/>
        </w:rPr>
        <w:t>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>
        <w:rPr>
          <w:rFonts w:ascii="TH SarabunIT๙" w:eastAsia="Cordia New" w:hAnsi="TH SarabunIT๙" w:cs="TH SarabunIT๙"/>
          <w:sz w:val="32"/>
          <w:szCs w:val="32"/>
          <w:cs/>
        </w:rPr>
        <w:t>ทั่วไป  โรงพยาบาล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ศิลาลาด</w:t>
      </w:r>
      <w:r w:rsidRPr="00E066BC">
        <w:rPr>
          <w:rFonts w:ascii="TH SarabunIT๙" w:eastAsia="Cordia New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ศรีสะเกษ</w:t>
      </w:r>
    </w:p>
    <w:p w:rsidR="00F3205A" w:rsidRPr="00E066BC" w:rsidRDefault="00F3205A" w:rsidP="00F3205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ศก</w:t>
      </w:r>
      <w:r w:rsidR="00A16C62">
        <w:rPr>
          <w:rFonts w:ascii="TH SarabunIT๙" w:eastAsia="Cordia New" w:hAnsi="TH SarabunIT๙" w:cs="TH SarabunIT๙"/>
          <w:sz w:val="32"/>
          <w:szCs w:val="32"/>
          <w:cs/>
        </w:rPr>
        <w:t>003</w:t>
      </w:r>
      <w:r w:rsidR="00A16C62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/>
          <w:sz w:val="32"/>
          <w:szCs w:val="32"/>
          <w:cs/>
        </w:rPr>
        <w:t>.301</w:t>
      </w:r>
      <w:r w:rsidRPr="00E066BC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4136E1">
        <w:rPr>
          <w:rFonts w:ascii="TH SarabunIT๙" w:eastAsia="Cordia New" w:hAnsi="TH SarabunIT๙" w:cs="TH SarabunIT๙" w:hint="cs"/>
          <w:sz w:val="32"/>
          <w:szCs w:val="32"/>
          <w:cs/>
        </w:rPr>
        <w:t>2072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780FF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066BC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</w:t>
      </w:r>
      <w:r w:rsidR="000D6B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E608B"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="002540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BF3E6E"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 w:rsidR="002540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066BC">
        <w:rPr>
          <w:rFonts w:ascii="TH SarabunIT๙" w:eastAsia="Cordia New" w:hAnsi="TH SarabunIT๙" w:cs="TH SarabunIT๙"/>
          <w:sz w:val="32"/>
          <w:szCs w:val="32"/>
          <w:cs/>
        </w:rPr>
        <w:t>พ.ศ.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๒56</w:t>
      </w:r>
      <w:r w:rsidR="004136E1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</w:p>
    <w:p w:rsidR="00F3205A" w:rsidRPr="009B4BAB" w:rsidRDefault="00F3205A" w:rsidP="00F3205A">
      <w:pPr>
        <w:spacing w:after="0" w:line="240" w:lineRule="auto"/>
        <w:ind w:left="567" w:hanging="567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015C8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E066B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E67F10" w:rsidRPr="009B4BAB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รายงานผลการดําเนินงานตามแผนจัดซื้อจัดจ้างและจัดหาพัสดุ (งบลงทุน) </w:t>
      </w:r>
      <w:r w:rsidR="009C6737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ไตรมาสที่ 1 </w:t>
      </w:r>
      <w:r w:rsidR="00E67F10" w:rsidRPr="009B4BAB">
        <w:rPr>
          <w:rFonts w:ascii="TH SarabunIT๙" w:eastAsia="Cordia New" w:hAnsi="TH SarabunIT๙" w:cs="TH SarabunIT๙"/>
          <w:sz w:val="16"/>
          <w:szCs w:val="16"/>
          <w:u w:val="dotted"/>
        </w:rPr>
        <w:t xml:space="preserve"> </w:t>
      </w:r>
      <w:r w:rsidR="00E67F10" w:rsidRPr="009B4BAB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ปีงบประมาณ </w:t>
      </w:r>
      <w:r w:rsidR="00112AB7" w:rsidRPr="009B4BAB">
        <w:rPr>
          <w:rFonts w:ascii="TH SarabunIT๙" w:eastAsia="Cordia New" w:hAnsi="TH SarabunIT๙" w:cs="TH SarabunIT๙"/>
          <w:sz w:val="32"/>
          <w:szCs w:val="32"/>
          <w:u w:val="dotted"/>
        </w:rPr>
        <w:t>2568</w:t>
      </w:r>
    </w:p>
    <w:p w:rsidR="00F3205A" w:rsidRDefault="00F3205A" w:rsidP="00F3205A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15C8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066BC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โรงพยาบาลศิลาลาด</w:t>
      </w:r>
    </w:p>
    <w:p w:rsidR="008E3467" w:rsidRDefault="00F3205A" w:rsidP="00DC1D41">
      <w:pPr>
        <w:tabs>
          <w:tab w:val="left" w:pos="1418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DC1D41" w:rsidRPr="00DC1D41">
        <w:rPr>
          <w:rFonts w:ascii="TH SarabunIT๙" w:eastAsia="Cordia New" w:hAnsi="TH SarabunIT๙" w:cs="TH SarabunIT๙"/>
          <w:sz w:val="32"/>
          <w:szCs w:val="32"/>
          <w:cs/>
        </w:rPr>
        <w:t>ด้วยงานพัสดุ กลุ่</w:t>
      </w:r>
      <w:r w:rsidR="00270183">
        <w:rPr>
          <w:rFonts w:ascii="TH SarabunIT๙" w:eastAsia="Cordia New" w:hAnsi="TH SarabunIT๙" w:cs="TH SarabunIT๙"/>
          <w:sz w:val="32"/>
          <w:szCs w:val="32"/>
          <w:cs/>
        </w:rPr>
        <w:t>มงานบริหารทั่วไป โรงพยาบาล</w:t>
      </w:r>
      <w:r w:rsidR="00270183">
        <w:rPr>
          <w:rFonts w:ascii="TH SarabunIT๙" w:eastAsia="Cordia New" w:hAnsi="TH SarabunIT๙" w:cs="TH SarabunIT๙" w:hint="cs"/>
          <w:sz w:val="32"/>
          <w:szCs w:val="32"/>
          <w:cs/>
        </w:rPr>
        <w:t>ศิลาลาด</w:t>
      </w:r>
      <w:r w:rsidR="00DC1D41" w:rsidRPr="00DC1D41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ได้จัดทํารายงานผลการดําเนินการ ของแผนการจัดซื้อจัดจ้างและจัดหาพัสดุ ประเภทงบ</w:t>
      </w:r>
      <w:r w:rsidR="00AB3D31">
        <w:rPr>
          <w:rFonts w:ascii="TH SarabunIT๙" w:eastAsia="Cordia New" w:hAnsi="TH SarabunIT๙" w:cs="TH SarabunIT๙"/>
          <w:sz w:val="32"/>
          <w:szCs w:val="32"/>
          <w:cs/>
        </w:rPr>
        <w:t>ลงทุน ไตรมาสที่ ๑ ปีงบประมาณ ๒๕</w:t>
      </w:r>
      <w:r w:rsidR="00AB3D31">
        <w:rPr>
          <w:rFonts w:ascii="TH SarabunIT๙" w:eastAsia="Cordia New" w:hAnsi="TH SarabunIT๙" w:cs="TH SarabunIT๙" w:hint="cs"/>
          <w:sz w:val="32"/>
          <w:szCs w:val="32"/>
          <w:cs/>
        </w:rPr>
        <w:t>68</w:t>
      </w:r>
      <w:r w:rsidR="00DC1D41" w:rsidRPr="00DC1D41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ซึ่งได้สอดคล้อง กับตัวชี้วัดที่ ๑ การเปิดเผยข้อมูลในข้อ </w:t>
      </w:r>
      <w:r w:rsidR="00DC1D41" w:rsidRPr="00DC1D41">
        <w:rPr>
          <w:rFonts w:ascii="TH SarabunIT๙" w:eastAsia="Cordia New" w:hAnsi="TH SarabunIT๙" w:cs="TH SarabunIT๙"/>
          <w:sz w:val="32"/>
          <w:szCs w:val="32"/>
        </w:rPr>
        <w:t>EB (</w:t>
      </w:r>
      <w:r w:rsidR="00DC1D41" w:rsidRPr="00DC1D41">
        <w:rPr>
          <w:rFonts w:ascii="TH SarabunIT๙" w:eastAsia="Cordia New" w:hAnsi="TH SarabunIT๙" w:cs="TH SarabunIT๙"/>
          <w:sz w:val="32"/>
          <w:szCs w:val="32"/>
          <w:cs/>
        </w:rPr>
        <w:t>๔) หน่วยงานมีมาตรการ และวางระบบเพื่อส่งเสริมความโปร่งใส ในการจัดซื้อจัดจ้างและการจัดห</w:t>
      </w:r>
      <w:r w:rsidR="00780FF3">
        <w:rPr>
          <w:rFonts w:ascii="TH SarabunIT๙" w:eastAsia="Cordia New" w:hAnsi="TH SarabunIT๙" w:cs="TH SarabunIT๙"/>
          <w:sz w:val="32"/>
          <w:szCs w:val="32"/>
          <w:cs/>
        </w:rPr>
        <w:t>าพัสดุ ปีงบประมาณ พ.ศ. ๒๕๖</w:t>
      </w:r>
      <w:r w:rsidR="005E3F85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DC1D41" w:rsidRPr="00DC1D41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และให้เป็นไปตามมาตรา ๑๒ แห่ง พระราชบัญญัติการจัดซื้อจัดจ้างและการบริหารพัสดุภาครัฐ พ.ศ. ๒๕๖๐ ที่บัญญัติว่า </w:t>
      </w:r>
      <w:r w:rsidR="00DC1D41" w:rsidRPr="00DC1D41">
        <w:rPr>
          <w:rFonts w:ascii="TH SarabunIT๙" w:eastAsia="Cordia New" w:hAnsi="TH SarabunIT๙" w:cs="TH SarabunIT๙"/>
          <w:sz w:val="32"/>
          <w:szCs w:val="32"/>
        </w:rPr>
        <w:t>“</w:t>
      </w:r>
      <w:r w:rsidR="00DC1D41" w:rsidRPr="00DC1D41">
        <w:rPr>
          <w:rFonts w:ascii="TH SarabunIT๙" w:eastAsia="Cordia New" w:hAnsi="TH SarabunIT๙" w:cs="TH SarabunIT๙"/>
          <w:sz w:val="32"/>
          <w:szCs w:val="32"/>
          <w:cs/>
        </w:rPr>
        <w:t>หน่วยงานของรัฐต้องจัดให้มีการบันทึกรายงานผลการพิจารณารายละเอียดวิธีการและขั้นตอนการจัดซื้อจัดจ้าง และจัดเก็บไว้อย่าง เป็นระบบเพื่อประโยชน์ในการตรวจสอบข้อมูลเมื่อมีการร้องขอ ประกอบด้วย (๑) ชื่อโครงการ/รายการที่ได้รับ ซื้อจ้างแล้ว (๒) วงเงินที่ได้จัดซื้อจัดจ้าง (๓) ระยะเวลาที่ได้จัดซื้อจ้าง (๓) ระยะเวลาที่ได้จัดซื้อจัดจ้าง และ (๔) วิธีการจัดซื้อจัดจ้าง 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F3205A" w:rsidRDefault="008E3467" w:rsidP="00DC1D41">
      <w:pPr>
        <w:tabs>
          <w:tab w:val="left" w:pos="1418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3205A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จึงเรียนมาเพื่อโปรดทราบและขออนุญาตนำเอกสารเผยแพร่บนเว็บไซต์โรงพยาบาลศิลาลาด        ติดบอร์ดประชาสัมพันธ์และเผยแพร่ในช่องทางอื่นต่อไป</w:t>
      </w:r>
    </w:p>
    <w:p w:rsidR="00F3205A" w:rsidRDefault="00AB3D31" w:rsidP="00F3205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2FC1CDBA" wp14:editId="38FE212D">
            <wp:simplePos x="0" y="0"/>
            <wp:positionH relativeFrom="column">
              <wp:posOffset>3819467</wp:posOffset>
            </wp:positionH>
            <wp:positionV relativeFrom="paragraph">
              <wp:posOffset>9525</wp:posOffset>
            </wp:positionV>
            <wp:extent cx="1339215" cy="5143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ศุภกรใหม่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05A" w:rsidRDefault="00F3205A" w:rsidP="00F3205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3205A" w:rsidRDefault="00F3205A" w:rsidP="00F3205A">
      <w:pPr>
        <w:tabs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E066B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FB303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E066BC">
        <w:rPr>
          <w:rFonts w:ascii="TH SarabunIT๙" w:eastAsia="Cordia New" w:hAnsi="TH SarabunIT๙" w:cs="TH SarabunIT๙"/>
          <w:sz w:val="32"/>
          <w:szCs w:val="32"/>
          <w:cs/>
        </w:rPr>
        <w:t>(นาง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สาวศุภกร  ผูกพันธ์</w:t>
      </w:r>
      <w:r w:rsidRPr="00E066BC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F3205A" w:rsidRDefault="00F3205A" w:rsidP="00F3205A">
      <w:pPr>
        <w:tabs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              </w:t>
      </w:r>
      <w:r w:rsidR="007F67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821B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นักวิชาการพัสดุ</w:t>
      </w:r>
    </w:p>
    <w:p w:rsidR="00F3205A" w:rsidRDefault="00F3205A" w:rsidP="00F3205A">
      <w:pPr>
        <w:tabs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="007F5CD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D7C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เจ้าหน้าที่</w:t>
      </w:r>
    </w:p>
    <w:p w:rsidR="00F3205A" w:rsidRDefault="00EF3508" w:rsidP="00F3205A">
      <w:pPr>
        <w:tabs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084B9591" wp14:editId="56B58376">
            <wp:simplePos x="0" y="0"/>
            <wp:positionH relativeFrom="column">
              <wp:posOffset>1586865</wp:posOffset>
            </wp:positionH>
            <wp:positionV relativeFrom="paragraph">
              <wp:posOffset>166370</wp:posOffset>
            </wp:positionV>
            <wp:extent cx="4394200" cy="2667000"/>
            <wp:effectExtent l="0" t="0" r="635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5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</w:p>
    <w:p w:rsidR="00F3205A" w:rsidRDefault="00821AED" w:rsidP="00F3205A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C813105" wp14:editId="5342368D">
            <wp:simplePos x="0" y="0"/>
            <wp:positionH relativeFrom="column">
              <wp:posOffset>447675</wp:posOffset>
            </wp:positionH>
            <wp:positionV relativeFrom="paragraph">
              <wp:posOffset>72390</wp:posOffset>
            </wp:positionV>
            <wp:extent cx="1220470" cy="80010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ิจิตรา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5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เห็นควรอนุญาต</w:t>
      </w:r>
    </w:p>
    <w:p w:rsidR="00F3205A" w:rsidRDefault="00F3205A" w:rsidP="00F3205A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3205A" w:rsidRDefault="00F3205A" w:rsidP="00F3205A">
      <w:pPr>
        <w:tabs>
          <w:tab w:val="left" w:pos="1418"/>
          <w:tab w:val="left" w:pos="189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:rsidR="00F3205A" w:rsidRDefault="00F3205A" w:rsidP="00F3205A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(นาง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สาววิจิตรา  ทองบ่อ</w:t>
      </w:r>
      <w:r w:rsidRPr="00E066BC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F3205A" w:rsidRDefault="00F3205A" w:rsidP="00F3205A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นักจัดการงานทั่วไปปฏิบัติการ</w:t>
      </w:r>
    </w:p>
    <w:p w:rsidR="00F3205A" w:rsidRDefault="00F3205A" w:rsidP="00F3205A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E066BC">
        <w:rPr>
          <w:rFonts w:ascii="TH SarabunIT๙" w:eastAsia="Cordia New" w:hAnsi="TH SarabunIT๙" w:cs="TH SarabunIT๙"/>
          <w:sz w:val="32"/>
          <w:szCs w:val="32"/>
          <w:cs/>
        </w:rPr>
        <w:t>หัวหน้า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เจ้าหน้าที่      </w:t>
      </w:r>
    </w:p>
    <w:p w:rsidR="00F3205A" w:rsidRDefault="00821AED" w:rsidP="00F3205A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E339FBB" wp14:editId="0D83A0FA">
            <wp:simplePos x="0" y="0"/>
            <wp:positionH relativeFrom="column">
              <wp:posOffset>4070350</wp:posOffset>
            </wp:positionH>
            <wp:positionV relativeFrom="paragraph">
              <wp:posOffset>210185</wp:posOffset>
            </wp:positionV>
            <wp:extent cx="987425" cy="1710055"/>
            <wp:effectExtent l="0" t="38100" r="0" b="444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อ.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477">
                      <a:off x="0" y="0"/>
                      <a:ext cx="98742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05A" w:rsidRDefault="00F3205A" w:rsidP="00F3205A">
      <w:pPr>
        <w:tabs>
          <w:tab w:val="left" w:pos="1418"/>
        </w:tabs>
        <w:spacing w:after="0" w:line="240" w:lineRule="auto"/>
        <w:ind w:firstLine="1418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35AB5" wp14:editId="1A7B9AF6">
                <wp:simplePos x="0" y="0"/>
                <wp:positionH relativeFrom="column">
                  <wp:posOffset>3087370</wp:posOffset>
                </wp:positionH>
                <wp:positionV relativeFrom="paragraph">
                  <wp:posOffset>85394</wp:posOffset>
                </wp:positionV>
                <wp:extent cx="142875" cy="104775"/>
                <wp:effectExtent l="0" t="0" r="28575" b="28575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43.1pt;margin-top:6.7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"/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E066B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อนุญาต</w:t>
      </w:r>
    </w:p>
    <w:p w:rsidR="00F3205A" w:rsidRPr="00E066BC" w:rsidRDefault="00F3205A" w:rsidP="00F3205A">
      <w:pPr>
        <w:tabs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4949B" wp14:editId="4BF5AB7D">
                <wp:simplePos x="0" y="0"/>
                <wp:positionH relativeFrom="column">
                  <wp:posOffset>3083201</wp:posOffset>
                </wp:positionH>
                <wp:positionV relativeFrom="paragraph">
                  <wp:posOffset>61595</wp:posOffset>
                </wp:positionV>
                <wp:extent cx="142875" cy="104775"/>
                <wp:effectExtent l="0" t="0" r="28575" b="28575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42.75pt;margin-top:4.85pt;width:11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"/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ไม่อนุญาต.......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…………………………………….</w:t>
      </w:r>
    </w:p>
    <w:p w:rsidR="00F3205A" w:rsidRDefault="00F3205A" w:rsidP="00F3205A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</w:t>
      </w:r>
    </w:p>
    <w:p w:rsidR="00F3205A" w:rsidRDefault="00F3205A" w:rsidP="00F3205A">
      <w:pPr>
        <w:tabs>
          <w:tab w:val="left" w:pos="1418"/>
        </w:tabs>
        <w:spacing w:after="0" w:line="240" w:lineRule="auto"/>
        <w:ind w:left="64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</w:t>
      </w:r>
      <w:r w:rsidRPr="0047279D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</w:t>
      </w:r>
    </w:p>
    <w:p w:rsidR="00F3205A" w:rsidRPr="0047279D" w:rsidRDefault="00F3205A" w:rsidP="00F3205A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            </w:t>
      </w:r>
      <w:r w:rsidRPr="0047279D">
        <w:rPr>
          <w:rFonts w:ascii="TH SarabunIT๙" w:eastAsia="Cordia New" w:hAnsi="TH SarabunIT๙" w:cs="TH SarabunIT๙"/>
          <w:sz w:val="32"/>
          <w:szCs w:val="32"/>
        </w:rPr>
        <w:t>(</w:t>
      </w:r>
      <w:proofErr w:type="gramStart"/>
      <w:r w:rsidRPr="0047279D">
        <w:rPr>
          <w:rFonts w:ascii="TH SarabunIT๙" w:eastAsia="Cordia New" w:hAnsi="TH SarabunIT๙" w:cs="TH SarabunIT๙"/>
          <w:sz w:val="32"/>
          <w:szCs w:val="32"/>
          <w:cs/>
        </w:rPr>
        <w:t>นายธนา  คลองงาม</w:t>
      </w:r>
      <w:proofErr w:type="gramEnd"/>
      <w:r w:rsidRPr="0047279D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F3205A" w:rsidRPr="0047279D" w:rsidRDefault="00F3205A" w:rsidP="00F3205A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7279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47279D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ผู้อำนวยการโรงพยาบาลศิลาลาด</w:t>
      </w:r>
    </w:p>
    <w:p w:rsidR="00F3205A" w:rsidRDefault="00F3205A" w:rsidP="00F3205A">
      <w:pPr>
        <w:tabs>
          <w:tab w:val="left" w:pos="1418"/>
        </w:tabs>
        <w:spacing w:after="0" w:line="240" w:lineRule="auto"/>
      </w:pPr>
      <w:r w:rsidRPr="0047279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7279D">
        <w:rPr>
          <w:rFonts w:ascii="TH SarabunIT๙" w:eastAsia="Cordia New" w:hAnsi="TH SarabunIT๙" w:cs="TH SarabunIT๙"/>
          <w:sz w:val="32"/>
          <w:szCs w:val="32"/>
          <w:cs/>
        </w:rPr>
        <w:t>ปฏิบัติราชการแทนผู้ว่าราชการจังหวัดศรีสะเกษ</w:t>
      </w:r>
    </w:p>
    <w:p w:rsidR="009F409B" w:rsidRDefault="009F409B"/>
    <w:p w:rsidR="0021024C" w:rsidRDefault="0021024C"/>
    <w:p w:rsidR="0021024C" w:rsidRDefault="0021024C">
      <w:pPr>
        <w:sectPr w:rsidR="0021024C" w:rsidSect="00380CC8">
          <w:pgSz w:w="11906" w:h="16838"/>
          <w:pgMar w:top="709" w:right="1440" w:bottom="284" w:left="1440" w:header="708" w:footer="708" w:gutter="0"/>
          <w:cols w:space="708"/>
          <w:docGrid w:linePitch="360"/>
        </w:sectPr>
      </w:pPr>
    </w:p>
    <w:p w:rsidR="00BB3D67" w:rsidRPr="00BB3D67" w:rsidRDefault="00BB3D67" w:rsidP="00BB3D67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BB3D67">
        <w:rPr>
          <w:rFonts w:ascii="TH SarabunIT๙" w:hAnsi="TH SarabunIT๙" w:cs="TH SarabunIT๙"/>
          <w:sz w:val="24"/>
          <w:szCs w:val="32"/>
          <w:cs/>
        </w:rPr>
        <w:lastRenderedPageBreak/>
        <w:t>แบบรายงานแผนปฏิบัติการจัดซื้อจัดจ้างและการจัดหาพัสดุ (งบลงทุน</w:t>
      </w:r>
      <w:r w:rsidR="007415F7">
        <w:rPr>
          <w:rFonts w:ascii="TH SarabunIT๙" w:hAnsi="TH SarabunIT๙" w:cs="TH SarabunIT๙" w:hint="cs"/>
          <w:sz w:val="24"/>
          <w:szCs w:val="32"/>
          <w:cs/>
        </w:rPr>
        <w:t xml:space="preserve"> 70</w:t>
      </w:r>
      <w:r w:rsidR="007415F7">
        <w:rPr>
          <w:rFonts w:ascii="TH SarabunIT๙" w:hAnsi="TH SarabunIT๙" w:cs="TH SarabunIT๙"/>
          <w:sz w:val="24"/>
          <w:szCs w:val="32"/>
        </w:rPr>
        <w:t>%</w:t>
      </w:r>
      <w:r w:rsidRPr="00BB3D67">
        <w:rPr>
          <w:rFonts w:ascii="TH SarabunIT๙" w:hAnsi="TH SarabunIT๙" w:cs="TH SarabunIT๙"/>
          <w:sz w:val="24"/>
          <w:szCs w:val="32"/>
          <w:cs/>
        </w:rPr>
        <w:t xml:space="preserve">) ไตรมาสที่ ๑ ปีงบประมาณ ๒๕๖๘ </w:t>
      </w:r>
    </w:p>
    <w:p w:rsidR="0021024C" w:rsidRDefault="00BE39D7" w:rsidP="00BB3D67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หน่วยงาน โรงพยาบาล</w:t>
      </w:r>
      <w:r>
        <w:rPr>
          <w:rFonts w:ascii="TH SarabunIT๙" w:hAnsi="TH SarabunIT๙" w:cs="TH SarabunIT๙" w:hint="cs"/>
          <w:sz w:val="24"/>
          <w:szCs w:val="32"/>
          <w:cs/>
        </w:rPr>
        <w:t>ศิลา</w:t>
      </w:r>
      <w:r w:rsidR="0073586C">
        <w:rPr>
          <w:rFonts w:ascii="TH SarabunIT๙" w:hAnsi="TH SarabunIT๙" w:cs="TH SarabunIT๙" w:hint="cs"/>
          <w:sz w:val="24"/>
          <w:szCs w:val="32"/>
          <w:cs/>
        </w:rPr>
        <w:t>ลาด</w:t>
      </w:r>
      <w:r w:rsidR="00BB3D67" w:rsidRPr="00BB3D67">
        <w:rPr>
          <w:rFonts w:ascii="TH SarabunIT๙" w:hAnsi="TH SarabunIT๙" w:cs="TH SarabunIT๙"/>
          <w:sz w:val="24"/>
          <w:szCs w:val="32"/>
          <w:cs/>
        </w:rPr>
        <w:t xml:space="preserve"> สํานักงานปลัดกระทรวงสาธารณสุข กระทรวงสาธารณสุข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1499"/>
        <w:gridCol w:w="1336"/>
        <w:gridCol w:w="1984"/>
        <w:gridCol w:w="1559"/>
        <w:gridCol w:w="1843"/>
        <w:gridCol w:w="1701"/>
      </w:tblGrid>
      <w:tr w:rsidR="00EA196F" w:rsidTr="0089124A">
        <w:trPr>
          <w:trHeight w:val="725"/>
        </w:trPr>
        <w:tc>
          <w:tcPr>
            <w:tcW w:w="675" w:type="dxa"/>
            <w:vAlign w:val="center"/>
          </w:tcPr>
          <w:p w:rsidR="00EA196F" w:rsidRDefault="00EA196F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3969" w:type="dxa"/>
            <w:vAlign w:val="center"/>
          </w:tcPr>
          <w:p w:rsidR="00EA196F" w:rsidRDefault="00E743BA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รายการ</w:t>
            </w:r>
          </w:p>
        </w:tc>
        <w:tc>
          <w:tcPr>
            <w:tcW w:w="993" w:type="dxa"/>
            <w:vAlign w:val="center"/>
          </w:tcPr>
          <w:p w:rsidR="00EA196F" w:rsidRDefault="00E743BA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</w:t>
            </w:r>
          </w:p>
        </w:tc>
        <w:tc>
          <w:tcPr>
            <w:tcW w:w="1499" w:type="dxa"/>
            <w:vAlign w:val="center"/>
          </w:tcPr>
          <w:p w:rsidR="00EA196F" w:rsidRDefault="00E743BA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งบลงทุน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UC</w:t>
            </w:r>
          </w:p>
        </w:tc>
        <w:tc>
          <w:tcPr>
            <w:tcW w:w="1336" w:type="dxa"/>
            <w:vAlign w:val="center"/>
          </w:tcPr>
          <w:p w:rsidR="00EA196F" w:rsidRDefault="00E743BA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สมทบเงินบำรุง</w:t>
            </w:r>
          </w:p>
        </w:tc>
        <w:tc>
          <w:tcPr>
            <w:tcW w:w="1984" w:type="dxa"/>
            <w:vAlign w:val="center"/>
          </w:tcPr>
          <w:p w:rsidR="00EA196F" w:rsidRDefault="00107B3E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รวมเงิน</w:t>
            </w:r>
          </w:p>
        </w:tc>
        <w:tc>
          <w:tcPr>
            <w:tcW w:w="1559" w:type="dxa"/>
            <w:vAlign w:val="center"/>
          </w:tcPr>
          <w:p w:rsidR="00EA196F" w:rsidRDefault="006B7F29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ระยะเวลาที่จะจัดซื้อจัดจ้าง</w:t>
            </w:r>
          </w:p>
        </w:tc>
        <w:tc>
          <w:tcPr>
            <w:tcW w:w="1843" w:type="dxa"/>
            <w:vAlign w:val="center"/>
          </w:tcPr>
          <w:p w:rsidR="00EA196F" w:rsidRDefault="006B7F29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</w:t>
            </w:r>
            <w:r w:rsidR="00F1206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ธีการ</w:t>
            </w:r>
          </w:p>
        </w:tc>
        <w:tc>
          <w:tcPr>
            <w:tcW w:w="1701" w:type="dxa"/>
            <w:vAlign w:val="center"/>
          </w:tcPr>
          <w:p w:rsidR="00EA196F" w:rsidRDefault="00F1206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สถานการณ์ดำเนินงาน</w:t>
            </w:r>
          </w:p>
        </w:tc>
      </w:tr>
      <w:tr w:rsidR="00F1206B" w:rsidTr="0089124A">
        <w:trPr>
          <w:trHeight w:val="297"/>
        </w:trPr>
        <w:tc>
          <w:tcPr>
            <w:tcW w:w="675" w:type="dxa"/>
            <w:vAlign w:val="center"/>
          </w:tcPr>
          <w:p w:rsidR="00F1206B" w:rsidRDefault="008A2063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3969" w:type="dxa"/>
            <w:vAlign w:val="center"/>
          </w:tcPr>
          <w:p w:rsidR="00F1206B" w:rsidRPr="003A046B" w:rsidRDefault="003A046B" w:rsidP="00417FA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0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เครื่องปั่นเหวี่ยง </w:t>
            </w:r>
            <w:proofErr w:type="spellStart"/>
            <w:r w:rsidRPr="003A046B">
              <w:rPr>
                <w:rFonts w:ascii="TH SarabunIT๙" w:hAnsi="TH SarabunIT๙" w:cs="TH SarabunIT๙"/>
                <w:sz w:val="32"/>
                <w:szCs w:val="32"/>
              </w:rPr>
              <w:t>Hct</w:t>
            </w:r>
            <w:proofErr w:type="spellEnd"/>
          </w:p>
        </w:tc>
        <w:tc>
          <w:tcPr>
            <w:tcW w:w="993" w:type="dxa"/>
            <w:vAlign w:val="center"/>
          </w:tcPr>
          <w:p w:rsidR="00F1206B" w:rsidRDefault="003A046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67BCE">
              <w:rPr>
                <w:rFonts w:ascii="TH SarabunIT๙" w:hAnsi="TH SarabunIT๙" w:cs="TH SarabunIT๙"/>
                <w:sz w:val="32"/>
                <w:szCs w:val="40"/>
              </w:rPr>
              <w:t>1</w:t>
            </w:r>
          </w:p>
        </w:tc>
        <w:tc>
          <w:tcPr>
            <w:tcW w:w="1499" w:type="dxa"/>
            <w:vAlign w:val="center"/>
          </w:tcPr>
          <w:p w:rsidR="00F1206B" w:rsidRPr="00417FA1" w:rsidRDefault="00F67BCE" w:rsidP="00E743B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  <w:cs/>
              </w:rPr>
            </w:pPr>
            <w:r w:rsidRPr="00417FA1">
              <w:rPr>
                <w:rFonts w:ascii="TH SarabunIT๙" w:hAnsi="TH SarabunIT๙" w:cs="TH SarabunIT๙"/>
                <w:sz w:val="32"/>
                <w:szCs w:val="40"/>
              </w:rPr>
              <w:t>85,000.00</w:t>
            </w:r>
          </w:p>
        </w:tc>
        <w:tc>
          <w:tcPr>
            <w:tcW w:w="1336" w:type="dxa"/>
            <w:vAlign w:val="center"/>
          </w:tcPr>
          <w:p w:rsidR="00F1206B" w:rsidRPr="00417FA1" w:rsidRDefault="00F1206B" w:rsidP="00E743B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  <w:cs/>
              </w:rPr>
            </w:pPr>
          </w:p>
        </w:tc>
        <w:tc>
          <w:tcPr>
            <w:tcW w:w="1984" w:type="dxa"/>
            <w:vAlign w:val="center"/>
          </w:tcPr>
          <w:p w:rsidR="00F1206B" w:rsidRPr="00417FA1" w:rsidRDefault="00F67BCE" w:rsidP="00E743B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  <w:cs/>
              </w:rPr>
            </w:pPr>
            <w:r w:rsidRPr="00417FA1">
              <w:rPr>
                <w:rFonts w:ascii="TH SarabunIT๙" w:hAnsi="TH SarabunIT๙" w:cs="TH SarabunIT๙"/>
                <w:sz w:val="32"/>
                <w:szCs w:val="40"/>
              </w:rPr>
              <w:t>85,000.00</w:t>
            </w:r>
          </w:p>
        </w:tc>
        <w:tc>
          <w:tcPr>
            <w:tcW w:w="1559" w:type="dxa"/>
            <w:vAlign w:val="center"/>
          </w:tcPr>
          <w:p w:rsidR="00F1206B" w:rsidRDefault="00F67BCE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F1206B" w:rsidRDefault="0073586C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วิธี</w:t>
            </w:r>
            <w:r w:rsidR="0089124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  <w:vAlign w:val="center"/>
          </w:tcPr>
          <w:p w:rsidR="00F1206B" w:rsidRDefault="00F1206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อยู่ระหว่างการอนุมัติแผน</w:t>
            </w:r>
          </w:p>
        </w:tc>
      </w:tr>
      <w:tr w:rsidR="008A2063" w:rsidTr="0089124A">
        <w:trPr>
          <w:trHeight w:val="450"/>
        </w:trPr>
        <w:tc>
          <w:tcPr>
            <w:tcW w:w="675" w:type="dxa"/>
            <w:vAlign w:val="center"/>
          </w:tcPr>
          <w:p w:rsidR="008A2063" w:rsidRDefault="00417FA1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3969" w:type="dxa"/>
            <w:vAlign w:val="center"/>
          </w:tcPr>
          <w:p w:rsidR="008A2063" w:rsidRDefault="00F67BCE" w:rsidP="00417FA1">
            <w:pPr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67BCE">
              <w:rPr>
                <w:rFonts w:ascii="TH SarabunIT๙" w:hAnsi="TH SarabunIT๙" w:cs="TH SarabunIT๙"/>
                <w:sz w:val="24"/>
                <w:szCs w:val="32"/>
                <w:cs/>
              </w:rPr>
              <w:t>เตียงผู้ป่วย 3 ไกล์</w:t>
            </w:r>
          </w:p>
        </w:tc>
        <w:tc>
          <w:tcPr>
            <w:tcW w:w="993" w:type="dxa"/>
            <w:vAlign w:val="center"/>
          </w:tcPr>
          <w:p w:rsidR="008A2063" w:rsidRDefault="00F67BCE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499" w:type="dxa"/>
            <w:vAlign w:val="center"/>
          </w:tcPr>
          <w:p w:rsidR="008A2063" w:rsidRDefault="00417FA1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417FA1">
              <w:rPr>
                <w:rFonts w:ascii="TH SarabunIT๙" w:hAnsi="TH SarabunIT๙" w:cs="TH SarabunIT๙"/>
                <w:sz w:val="24"/>
                <w:szCs w:val="32"/>
                <w:cs/>
              </w:rPr>
              <w:t>35</w:t>
            </w:r>
            <w:r w:rsidRPr="00417FA1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417FA1">
              <w:rPr>
                <w:rFonts w:ascii="TH SarabunIT๙" w:hAnsi="TH SarabunIT๙" w:cs="TH SarabunIT๙"/>
                <w:sz w:val="24"/>
                <w:szCs w:val="32"/>
                <w:cs/>
              </w:rPr>
              <w:t>000.00</w:t>
            </w:r>
          </w:p>
        </w:tc>
        <w:tc>
          <w:tcPr>
            <w:tcW w:w="1336" w:type="dxa"/>
            <w:vAlign w:val="center"/>
          </w:tcPr>
          <w:p w:rsidR="008A2063" w:rsidRDefault="008A2063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8A2063" w:rsidRDefault="00417FA1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417FA1">
              <w:rPr>
                <w:rFonts w:ascii="TH SarabunIT๙" w:hAnsi="TH SarabunIT๙" w:cs="TH SarabunIT๙"/>
                <w:sz w:val="24"/>
                <w:szCs w:val="32"/>
                <w:cs/>
              </w:rPr>
              <w:t>35</w:t>
            </w:r>
            <w:r w:rsidRPr="00417FA1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417FA1">
              <w:rPr>
                <w:rFonts w:ascii="TH SarabunIT๙" w:hAnsi="TH SarabunIT๙" w:cs="TH SarabunIT๙"/>
                <w:sz w:val="24"/>
                <w:szCs w:val="32"/>
                <w:cs/>
              </w:rPr>
              <w:t>000.00</w:t>
            </w:r>
          </w:p>
        </w:tc>
        <w:tc>
          <w:tcPr>
            <w:tcW w:w="1559" w:type="dxa"/>
            <w:vAlign w:val="center"/>
          </w:tcPr>
          <w:p w:rsidR="008A2063" w:rsidRDefault="00417FA1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8A2063" w:rsidRDefault="0073586C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8A2063" w:rsidRDefault="00AF7B2E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”</w:t>
            </w:r>
          </w:p>
        </w:tc>
      </w:tr>
      <w:tr w:rsidR="008A2063" w:rsidTr="0089124A">
        <w:trPr>
          <w:trHeight w:val="428"/>
        </w:trPr>
        <w:tc>
          <w:tcPr>
            <w:tcW w:w="675" w:type="dxa"/>
            <w:vAlign w:val="center"/>
          </w:tcPr>
          <w:p w:rsidR="008A2063" w:rsidRDefault="00417FA1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3969" w:type="dxa"/>
            <w:vAlign w:val="center"/>
          </w:tcPr>
          <w:p w:rsidR="008A2063" w:rsidRDefault="00417FA1" w:rsidP="00417FA1">
            <w:pPr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417FA1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เครื่อง วัด ความดันพร้อม วัดออกซิเจนอัตโนมัติ  </w:t>
            </w:r>
          </w:p>
        </w:tc>
        <w:tc>
          <w:tcPr>
            <w:tcW w:w="993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499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75</w:t>
            </w:r>
            <w:r w:rsidRPr="008829DB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000.00</w:t>
            </w:r>
          </w:p>
        </w:tc>
        <w:tc>
          <w:tcPr>
            <w:tcW w:w="1336" w:type="dxa"/>
            <w:vAlign w:val="center"/>
          </w:tcPr>
          <w:p w:rsidR="008A2063" w:rsidRDefault="008A2063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75</w:t>
            </w:r>
            <w:r w:rsidRPr="008829DB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000.00</w:t>
            </w:r>
          </w:p>
        </w:tc>
        <w:tc>
          <w:tcPr>
            <w:tcW w:w="1559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8A2063" w:rsidRDefault="0073586C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8A2063" w:rsidRDefault="00574D82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”</w:t>
            </w:r>
          </w:p>
        </w:tc>
      </w:tr>
      <w:tr w:rsidR="008A2063" w:rsidTr="0089124A">
        <w:trPr>
          <w:trHeight w:val="393"/>
        </w:trPr>
        <w:tc>
          <w:tcPr>
            <w:tcW w:w="675" w:type="dxa"/>
            <w:vAlign w:val="center"/>
          </w:tcPr>
          <w:p w:rsidR="008A2063" w:rsidRDefault="00417FA1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3969" w:type="dxa"/>
            <w:vAlign w:val="center"/>
          </w:tcPr>
          <w:p w:rsidR="008A2063" w:rsidRDefault="008829DB" w:rsidP="00417FA1">
            <w:pPr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หม้อต้มแผ่นความร้อนขนาดไม่น้อยกว่า 12 แผ่น</w:t>
            </w:r>
          </w:p>
        </w:tc>
        <w:tc>
          <w:tcPr>
            <w:tcW w:w="993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499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97</w:t>
            </w:r>
            <w:r w:rsidRPr="008829DB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000.00</w:t>
            </w:r>
          </w:p>
        </w:tc>
        <w:tc>
          <w:tcPr>
            <w:tcW w:w="1336" w:type="dxa"/>
            <w:vAlign w:val="center"/>
          </w:tcPr>
          <w:p w:rsidR="008A2063" w:rsidRDefault="008A2063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97</w:t>
            </w:r>
            <w:r w:rsidRPr="008829DB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000.00</w:t>
            </w:r>
          </w:p>
        </w:tc>
        <w:tc>
          <w:tcPr>
            <w:tcW w:w="1559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8A2063" w:rsidRDefault="0073586C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8A2063" w:rsidRDefault="00574D82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” </w:t>
            </w:r>
          </w:p>
        </w:tc>
      </w:tr>
      <w:tr w:rsidR="008A2063" w:rsidTr="0089124A">
        <w:trPr>
          <w:trHeight w:val="399"/>
        </w:trPr>
        <w:tc>
          <w:tcPr>
            <w:tcW w:w="675" w:type="dxa"/>
            <w:vAlign w:val="center"/>
          </w:tcPr>
          <w:p w:rsidR="008A2063" w:rsidRDefault="00417FA1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3969" w:type="dxa"/>
            <w:vAlign w:val="center"/>
          </w:tcPr>
          <w:p w:rsidR="008A2063" w:rsidRDefault="008829DB" w:rsidP="00417FA1">
            <w:pPr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ตู้เย็นเก็บเวชภัณฑ์</w:t>
            </w:r>
          </w:p>
        </w:tc>
        <w:tc>
          <w:tcPr>
            <w:tcW w:w="993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499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100</w:t>
            </w:r>
            <w:r w:rsidRPr="008829DB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000.00</w:t>
            </w:r>
          </w:p>
        </w:tc>
        <w:tc>
          <w:tcPr>
            <w:tcW w:w="1336" w:type="dxa"/>
            <w:vAlign w:val="center"/>
          </w:tcPr>
          <w:p w:rsidR="008A2063" w:rsidRDefault="008A2063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100</w:t>
            </w:r>
            <w:r w:rsidRPr="008829DB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000.00</w:t>
            </w:r>
          </w:p>
        </w:tc>
        <w:tc>
          <w:tcPr>
            <w:tcW w:w="1559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8A2063" w:rsidRDefault="0073586C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8A2063" w:rsidRDefault="00574D82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”</w:t>
            </w:r>
          </w:p>
        </w:tc>
      </w:tr>
      <w:tr w:rsidR="008A2063" w:rsidTr="0089124A">
        <w:trPr>
          <w:trHeight w:val="404"/>
        </w:trPr>
        <w:tc>
          <w:tcPr>
            <w:tcW w:w="675" w:type="dxa"/>
            <w:vAlign w:val="center"/>
          </w:tcPr>
          <w:p w:rsidR="008A2063" w:rsidRDefault="00417FA1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3969" w:type="dxa"/>
            <w:vAlign w:val="center"/>
          </w:tcPr>
          <w:p w:rsidR="008A2063" w:rsidRDefault="008829DB" w:rsidP="00417FA1">
            <w:pPr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เครื่องมัลติมีเดียโปรเจคเตอร์ระดับ </w:t>
            </w:r>
            <w:r w:rsidRPr="008829DB">
              <w:rPr>
                <w:rFonts w:ascii="TH SarabunIT๙" w:hAnsi="TH SarabunIT๙" w:cs="TH SarabunIT๙"/>
                <w:sz w:val="24"/>
                <w:szCs w:val="32"/>
              </w:rPr>
              <w:t>XGA</w:t>
            </w: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ขนาด 5</w:t>
            </w:r>
            <w:r w:rsidRPr="008829DB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000 </w:t>
            </w:r>
            <w:r w:rsidRPr="008829DB">
              <w:rPr>
                <w:rFonts w:ascii="TH SarabunIT๙" w:hAnsi="TH SarabunIT๙" w:cs="TH SarabunIT๙"/>
                <w:sz w:val="24"/>
                <w:szCs w:val="32"/>
              </w:rPr>
              <w:t>ANSI Lumens</w:t>
            </w:r>
          </w:p>
        </w:tc>
        <w:tc>
          <w:tcPr>
            <w:tcW w:w="993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499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49</w:t>
            </w:r>
            <w:r w:rsidRPr="008829DB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900.00</w:t>
            </w:r>
          </w:p>
        </w:tc>
        <w:tc>
          <w:tcPr>
            <w:tcW w:w="1336" w:type="dxa"/>
            <w:vAlign w:val="center"/>
          </w:tcPr>
          <w:p w:rsidR="008A2063" w:rsidRDefault="008A2063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49</w:t>
            </w:r>
            <w:r w:rsidRPr="008829DB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900.00</w:t>
            </w:r>
          </w:p>
        </w:tc>
        <w:tc>
          <w:tcPr>
            <w:tcW w:w="1559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8A2063" w:rsidRDefault="0073586C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8A2063" w:rsidRDefault="00574D82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”</w:t>
            </w:r>
          </w:p>
        </w:tc>
      </w:tr>
      <w:tr w:rsidR="008A2063" w:rsidTr="0089124A">
        <w:trPr>
          <w:trHeight w:val="396"/>
        </w:trPr>
        <w:tc>
          <w:tcPr>
            <w:tcW w:w="675" w:type="dxa"/>
            <w:vAlign w:val="center"/>
          </w:tcPr>
          <w:p w:rsidR="008A2063" w:rsidRDefault="00417FA1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3969" w:type="dxa"/>
            <w:vAlign w:val="center"/>
          </w:tcPr>
          <w:p w:rsidR="008A2063" w:rsidRDefault="008829DB" w:rsidP="00417FA1">
            <w:pPr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จอรับภาพ ชนิดมอเตอร์ไฟฟ้า ขนาด 200 นิ้ว</w:t>
            </w:r>
          </w:p>
        </w:tc>
        <w:tc>
          <w:tcPr>
            <w:tcW w:w="993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499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45</w:t>
            </w:r>
            <w:r w:rsidRPr="008829DB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000.00</w:t>
            </w:r>
          </w:p>
        </w:tc>
        <w:tc>
          <w:tcPr>
            <w:tcW w:w="1336" w:type="dxa"/>
            <w:vAlign w:val="center"/>
          </w:tcPr>
          <w:p w:rsidR="008A2063" w:rsidRDefault="008A2063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45</w:t>
            </w:r>
            <w:r w:rsidRPr="008829DB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000.00</w:t>
            </w:r>
          </w:p>
        </w:tc>
        <w:tc>
          <w:tcPr>
            <w:tcW w:w="1559" w:type="dxa"/>
            <w:vAlign w:val="center"/>
          </w:tcPr>
          <w:p w:rsidR="008A2063" w:rsidRDefault="00A31207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80768" behindDoc="0" locked="0" layoutInCell="1" allowOverlap="1" wp14:anchorId="2AC0C88E" wp14:editId="40DAC9E0">
                  <wp:simplePos x="0" y="0"/>
                  <wp:positionH relativeFrom="column">
                    <wp:posOffset>-1800225</wp:posOffset>
                  </wp:positionH>
                  <wp:positionV relativeFrom="paragraph">
                    <wp:posOffset>4150995</wp:posOffset>
                  </wp:positionV>
                  <wp:extent cx="987425" cy="1710055"/>
                  <wp:effectExtent l="0" t="38100" r="0" b="4445"/>
                  <wp:wrapNone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ผอ.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477">
                            <a:off x="0" y="0"/>
                            <a:ext cx="987425" cy="171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29D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8A2063" w:rsidRDefault="0073586C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8A2063" w:rsidRDefault="00574D82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”</w:t>
            </w:r>
          </w:p>
        </w:tc>
      </w:tr>
      <w:tr w:rsidR="008A2063" w:rsidTr="0089124A">
        <w:trPr>
          <w:trHeight w:val="403"/>
        </w:trPr>
        <w:tc>
          <w:tcPr>
            <w:tcW w:w="675" w:type="dxa"/>
            <w:vAlign w:val="center"/>
          </w:tcPr>
          <w:p w:rsidR="008A2063" w:rsidRDefault="00417FA1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3969" w:type="dxa"/>
            <w:vAlign w:val="center"/>
          </w:tcPr>
          <w:p w:rsidR="008A2063" w:rsidRDefault="008829DB" w:rsidP="00417FA1">
            <w:pPr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ชุดไมค์โครโฟนเครื่องเสียงห้องประชุมพร้อมติดตั้ง</w:t>
            </w:r>
          </w:p>
        </w:tc>
        <w:tc>
          <w:tcPr>
            <w:tcW w:w="993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499" w:type="dxa"/>
            <w:vAlign w:val="center"/>
          </w:tcPr>
          <w:p w:rsidR="008A2063" w:rsidRDefault="008A2063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336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54</w:t>
            </w:r>
            <w:r w:rsidRPr="008829DB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380.60</w:t>
            </w:r>
          </w:p>
        </w:tc>
        <w:tc>
          <w:tcPr>
            <w:tcW w:w="1984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150</w:t>
            </w:r>
            <w:r w:rsidRPr="008829DB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8829DB">
              <w:rPr>
                <w:rFonts w:ascii="TH SarabunIT๙" w:hAnsi="TH SarabunIT๙" w:cs="TH SarabunIT๙"/>
                <w:sz w:val="24"/>
                <w:szCs w:val="32"/>
                <w:cs/>
              </w:rPr>
              <w:t>000.00</w:t>
            </w:r>
          </w:p>
        </w:tc>
        <w:tc>
          <w:tcPr>
            <w:tcW w:w="1559" w:type="dxa"/>
            <w:vAlign w:val="center"/>
          </w:tcPr>
          <w:p w:rsidR="008A2063" w:rsidRDefault="008829DB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8A2063" w:rsidRDefault="0073586C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8A2063" w:rsidRDefault="00574D82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”</w:t>
            </w:r>
          </w:p>
        </w:tc>
      </w:tr>
      <w:tr w:rsidR="00AF7B2E" w:rsidTr="0089124A">
        <w:trPr>
          <w:trHeight w:val="409"/>
        </w:trPr>
        <w:tc>
          <w:tcPr>
            <w:tcW w:w="675" w:type="dxa"/>
            <w:vAlign w:val="center"/>
          </w:tcPr>
          <w:p w:rsidR="00AF7B2E" w:rsidRDefault="00417FA1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  <w:tc>
          <w:tcPr>
            <w:tcW w:w="3969" w:type="dxa"/>
            <w:vAlign w:val="center"/>
          </w:tcPr>
          <w:p w:rsidR="00AF7B2E" w:rsidRDefault="007415F7" w:rsidP="00417FA1">
            <w:pPr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415F7">
              <w:rPr>
                <w:rFonts w:ascii="TH SarabunIT๙" w:hAnsi="TH SarabunIT๙" w:cs="TH SarabunIT๙"/>
                <w:sz w:val="24"/>
                <w:szCs w:val="32"/>
                <w:cs/>
              </w:rPr>
              <w:t>ตู้เก็บเครื่องมือแพทย์ ขนาด 40*100*165 ซม.</w:t>
            </w:r>
          </w:p>
        </w:tc>
        <w:tc>
          <w:tcPr>
            <w:tcW w:w="993" w:type="dxa"/>
            <w:vAlign w:val="center"/>
          </w:tcPr>
          <w:p w:rsidR="00AF7B2E" w:rsidRDefault="007415F7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499" w:type="dxa"/>
            <w:vAlign w:val="center"/>
          </w:tcPr>
          <w:p w:rsidR="00AF7B2E" w:rsidRDefault="007415F7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415F7">
              <w:rPr>
                <w:rFonts w:ascii="TH SarabunIT๙" w:hAnsi="TH SarabunIT๙" w:cs="TH SarabunIT๙"/>
                <w:sz w:val="24"/>
                <w:szCs w:val="32"/>
                <w:cs/>
              </w:rPr>
              <w:t>35</w:t>
            </w:r>
            <w:r w:rsidRPr="007415F7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7415F7">
              <w:rPr>
                <w:rFonts w:ascii="TH SarabunIT๙" w:hAnsi="TH SarabunIT๙" w:cs="TH SarabunIT๙"/>
                <w:sz w:val="24"/>
                <w:szCs w:val="32"/>
                <w:cs/>
              </w:rPr>
              <w:t>461.07</w:t>
            </w:r>
          </w:p>
        </w:tc>
        <w:tc>
          <w:tcPr>
            <w:tcW w:w="1336" w:type="dxa"/>
            <w:vAlign w:val="center"/>
          </w:tcPr>
          <w:p w:rsidR="00AF7B2E" w:rsidRDefault="007415F7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415F7">
              <w:rPr>
                <w:rFonts w:ascii="TH SarabunIT๙" w:hAnsi="TH SarabunIT๙" w:cs="TH SarabunIT๙"/>
                <w:sz w:val="24"/>
                <w:szCs w:val="32"/>
                <w:cs/>
              </w:rPr>
              <w:t>538.93</w:t>
            </w:r>
          </w:p>
        </w:tc>
        <w:tc>
          <w:tcPr>
            <w:tcW w:w="1984" w:type="dxa"/>
            <w:vAlign w:val="center"/>
          </w:tcPr>
          <w:p w:rsidR="00AF7B2E" w:rsidRDefault="007415F7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415F7">
              <w:rPr>
                <w:rFonts w:ascii="TH SarabunIT๙" w:hAnsi="TH SarabunIT๙" w:cs="TH SarabunIT๙"/>
                <w:sz w:val="24"/>
                <w:szCs w:val="32"/>
                <w:cs/>
              </w:rPr>
              <w:t>36</w:t>
            </w:r>
            <w:r w:rsidRPr="007415F7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7415F7">
              <w:rPr>
                <w:rFonts w:ascii="TH SarabunIT๙" w:hAnsi="TH SarabunIT๙" w:cs="TH SarabunIT๙"/>
                <w:sz w:val="24"/>
                <w:szCs w:val="32"/>
                <w:cs/>
              </w:rPr>
              <w:t>000.00</w:t>
            </w:r>
          </w:p>
        </w:tc>
        <w:tc>
          <w:tcPr>
            <w:tcW w:w="1559" w:type="dxa"/>
            <w:vAlign w:val="center"/>
          </w:tcPr>
          <w:p w:rsidR="00AF7B2E" w:rsidRDefault="007415F7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AF7B2E" w:rsidRDefault="0073586C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AF7B2E" w:rsidRDefault="00574D82" w:rsidP="00E743BA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”</w:t>
            </w:r>
          </w:p>
        </w:tc>
      </w:tr>
    </w:tbl>
    <w:p w:rsidR="00F678AD" w:rsidRDefault="00C765CB" w:rsidP="00BB3D67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7C334881" wp14:editId="56716B9B">
            <wp:simplePos x="0" y="0"/>
            <wp:positionH relativeFrom="column">
              <wp:posOffset>7963593</wp:posOffset>
            </wp:positionH>
            <wp:positionV relativeFrom="paragraph">
              <wp:posOffset>48575</wp:posOffset>
            </wp:positionV>
            <wp:extent cx="636905" cy="1103630"/>
            <wp:effectExtent l="0" t="19050" r="0" b="2032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อ.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477">
                      <a:off x="0" y="0"/>
                      <a:ext cx="63690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8AD" w:rsidRDefault="000E0B7F" w:rsidP="00BB3D67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4A83DFA1" wp14:editId="40270F16">
            <wp:simplePos x="0" y="0"/>
            <wp:positionH relativeFrom="column">
              <wp:posOffset>4285615</wp:posOffset>
            </wp:positionH>
            <wp:positionV relativeFrom="paragraph">
              <wp:posOffset>110490</wp:posOffset>
            </wp:positionV>
            <wp:extent cx="923925" cy="605155"/>
            <wp:effectExtent l="0" t="0" r="9525" b="444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ิจิตรา.PN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5CB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A928A" wp14:editId="3A547FEA">
                <wp:simplePos x="0" y="0"/>
                <wp:positionH relativeFrom="column">
                  <wp:posOffset>3408045</wp:posOffset>
                </wp:positionH>
                <wp:positionV relativeFrom="paragraph">
                  <wp:posOffset>153670</wp:posOffset>
                </wp:positionV>
                <wp:extent cx="2552700" cy="1104265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104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53BF" w:rsidRDefault="007E53BF" w:rsidP="007E53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7E53BF" w:rsidRPr="009408DD" w:rsidRDefault="007E53BF" w:rsidP="007E53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  <w:t xml:space="preserve">     </w:t>
                            </w:r>
                            <w:r w:rsidRPr="009408D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(นางสาววิจิตรา  ทองบ่อ)</w:t>
                            </w:r>
                          </w:p>
                          <w:p w:rsidR="007E53BF" w:rsidRPr="007F140C" w:rsidRDefault="007E53BF" w:rsidP="007E53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</w:pPr>
                            <w:r w:rsidRPr="009408D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     นักจัดการงานทั่วไปปฏิบัติการ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8.35pt;margin-top:12.1pt;width:201pt;height:86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" fillcolor="window" stroked="f" strokeweight=".5pt">
                <v:textbox>
                  <w:txbxContent>
                    <w:p w:rsidR="007E53BF" w:rsidRDefault="007E53BF" w:rsidP="007E53B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7E53BF" w:rsidRPr="009408DD" w:rsidRDefault="007E53BF" w:rsidP="007E53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40"/>
                          <w:cs/>
                        </w:rPr>
                        <w:t xml:space="preserve">     </w:t>
                      </w:r>
                      <w:r w:rsidRPr="009408D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(นางสาววิจิตรา  ทองบ่อ)</w:t>
                      </w:r>
                    </w:p>
                    <w:p w:rsidR="007E53BF" w:rsidRPr="007F140C" w:rsidRDefault="007E53BF" w:rsidP="007E53BF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40"/>
                          <w:cs/>
                        </w:rPr>
                      </w:pPr>
                      <w:r w:rsidRPr="009408D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      นักจัดการงานทั่วไปปฏิบัติการ</w:t>
                      </w:r>
                    </w:p>
                  </w:txbxContent>
                </v:textbox>
              </v:shape>
            </w:pict>
          </mc:Fallback>
        </mc:AlternateContent>
      </w:r>
      <w:r w:rsidR="00C765CB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C0E4C" wp14:editId="077D4EBB">
                <wp:simplePos x="0" y="0"/>
                <wp:positionH relativeFrom="column">
                  <wp:posOffset>297518</wp:posOffset>
                </wp:positionH>
                <wp:positionV relativeFrom="paragraph">
                  <wp:posOffset>142240</wp:posOffset>
                </wp:positionV>
                <wp:extent cx="2683510" cy="1104265"/>
                <wp:effectExtent l="0" t="0" r="254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1104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40C" w:rsidRDefault="007F140C" w:rsidP="007F14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2177FC" w:rsidRPr="00485744" w:rsidRDefault="002177FC" w:rsidP="002177F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8574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(นางสาวเขมิศา  ค้ำคูณ)</w:t>
                            </w:r>
                          </w:p>
                          <w:p w:rsidR="002177FC" w:rsidRPr="007F140C" w:rsidRDefault="002177FC" w:rsidP="002177F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</w:pPr>
                            <w:r w:rsidRPr="0048574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นักวิชาการพัสดุ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23.45pt;margin-top:11.2pt;width:211.3pt;height:86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" fillcolor="white [3201]" stroked="f" strokeweight=".5pt">
                <v:textbox>
                  <w:txbxContent>
                    <w:p w:rsidR="007F140C" w:rsidRDefault="007F140C" w:rsidP="007F140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2177FC" w:rsidRPr="00485744" w:rsidRDefault="002177FC" w:rsidP="002177FC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 w:rsidRPr="0048574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(นางสาวเขมิศา  ค้ำคูณ)</w:t>
                      </w:r>
                    </w:p>
                    <w:p w:rsidR="002177FC" w:rsidRPr="007F140C" w:rsidRDefault="002177FC" w:rsidP="002177FC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40"/>
                          <w:cs/>
                        </w:rPr>
                      </w:pPr>
                      <w:r w:rsidRPr="0048574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นักวิชาการพัสดุ</w:t>
                      </w:r>
                    </w:p>
                  </w:txbxContent>
                </v:textbox>
              </v:shape>
            </w:pict>
          </mc:Fallback>
        </mc:AlternateContent>
      </w:r>
    </w:p>
    <w:p w:rsidR="00F678AD" w:rsidRDefault="000E0B7F" w:rsidP="00BB3D67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7EF3A29B" wp14:editId="63B222D2">
            <wp:simplePos x="0" y="0"/>
            <wp:positionH relativeFrom="column">
              <wp:posOffset>1247140</wp:posOffset>
            </wp:positionH>
            <wp:positionV relativeFrom="paragraph">
              <wp:posOffset>-4445</wp:posOffset>
            </wp:positionV>
            <wp:extent cx="783590" cy="492125"/>
            <wp:effectExtent l="0" t="0" r="0" b="317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98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6" t="22252" r="24162" b="32984"/>
                    <a:stretch/>
                  </pic:blipFill>
                  <pic:spPr bwMode="auto">
                    <a:xfrm>
                      <a:off x="0" y="0"/>
                      <a:ext cx="783590" cy="49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5CB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FA5949" wp14:editId="694038AF">
                <wp:simplePos x="0" y="0"/>
                <wp:positionH relativeFrom="column">
                  <wp:posOffset>6885940</wp:posOffset>
                </wp:positionH>
                <wp:positionV relativeFrom="paragraph">
                  <wp:posOffset>-1905</wp:posOffset>
                </wp:positionV>
                <wp:extent cx="2683510" cy="1104265"/>
                <wp:effectExtent l="0" t="0" r="2540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1104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195A" w:rsidRPr="009408DD" w:rsidRDefault="00A9195A" w:rsidP="00A919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A9195A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  <w:t xml:space="preserve">                                                                                            </w:t>
                            </w:r>
                            <w:r w:rsidRPr="009408D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(นายธนา  คลองงาม)                                                                                  ผู้อำนวยการโรงพยาบาลศิลาลาด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542.2pt;margin-top:-.15pt;width:211.3pt;height:86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" fillcolor="window" stroked="f" strokeweight=".5pt">
                <v:textbox>
                  <w:txbxContent>
                    <w:p w:rsidR="00A9195A" w:rsidRPr="009408DD" w:rsidRDefault="00A9195A" w:rsidP="00A9195A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 w:rsidRPr="00A9195A">
                        <w:rPr>
                          <w:rFonts w:ascii="TH SarabunIT๙" w:hAnsi="TH SarabunIT๙" w:cs="TH SarabunIT๙"/>
                          <w:sz w:val="32"/>
                          <w:szCs w:val="40"/>
                          <w:cs/>
                        </w:rPr>
                        <w:t xml:space="preserve">                                                                                            </w:t>
                      </w:r>
                      <w:r w:rsidRPr="009408D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(นายธนา  คลองงาม)                                                                                  ผู้อำนวยการโรงพยาบาลศิลาลาด</w:t>
                      </w:r>
                    </w:p>
                  </w:txbxContent>
                </v:textbox>
              </v:shape>
            </w:pict>
          </mc:Fallback>
        </mc:AlternateContent>
      </w:r>
    </w:p>
    <w:p w:rsidR="00C765CB" w:rsidRPr="00BB3D67" w:rsidRDefault="00C765CB" w:rsidP="00C765CB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BB3D67">
        <w:rPr>
          <w:rFonts w:ascii="TH SarabunIT๙" w:hAnsi="TH SarabunIT๙" w:cs="TH SarabunIT๙"/>
          <w:sz w:val="24"/>
          <w:szCs w:val="32"/>
          <w:cs/>
        </w:rPr>
        <w:lastRenderedPageBreak/>
        <w:t>แบบรายงานแผนปฏิบัติการจัดซื้อจัดจ้างและการจัดหาพัสดุ (งบลงทุน</w:t>
      </w:r>
      <w:r w:rsidR="009D3255">
        <w:rPr>
          <w:rFonts w:ascii="TH SarabunIT๙" w:hAnsi="TH SarabunIT๙" w:cs="TH SarabunIT๙" w:hint="cs"/>
          <w:sz w:val="24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24"/>
          <w:szCs w:val="32"/>
          <w:cs/>
        </w:rPr>
        <w:t>0</w:t>
      </w:r>
      <w:r>
        <w:rPr>
          <w:rFonts w:ascii="TH SarabunIT๙" w:hAnsi="TH SarabunIT๙" w:cs="TH SarabunIT๙"/>
          <w:sz w:val="24"/>
          <w:szCs w:val="32"/>
        </w:rPr>
        <w:t>%</w:t>
      </w:r>
      <w:r w:rsidRPr="00BB3D67">
        <w:rPr>
          <w:rFonts w:ascii="TH SarabunIT๙" w:hAnsi="TH SarabunIT๙" w:cs="TH SarabunIT๙"/>
          <w:sz w:val="24"/>
          <w:szCs w:val="32"/>
          <w:cs/>
        </w:rPr>
        <w:t xml:space="preserve">) ไตรมาสที่ ๑ ปีงบประมาณ ๒๕๖๘ </w:t>
      </w:r>
    </w:p>
    <w:p w:rsidR="00C765CB" w:rsidRDefault="00C765CB" w:rsidP="00C765CB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BB3D67">
        <w:rPr>
          <w:rFonts w:ascii="TH SarabunIT๙" w:hAnsi="TH SarabunIT๙" w:cs="TH SarabunIT๙"/>
          <w:sz w:val="24"/>
          <w:szCs w:val="32"/>
          <w:cs/>
        </w:rPr>
        <w:t xml:space="preserve">หน่วยงาน </w:t>
      </w:r>
      <w:r w:rsidR="00FE6039" w:rsidRPr="00FE6039">
        <w:rPr>
          <w:rFonts w:ascii="TH SarabunIT๙" w:hAnsi="TH SarabunIT๙" w:cs="TH SarabunIT๙"/>
          <w:sz w:val="24"/>
          <w:szCs w:val="32"/>
          <w:cs/>
        </w:rPr>
        <w:t xml:space="preserve">โรงพยาบาลศิลาลาด </w:t>
      </w:r>
      <w:r w:rsidRPr="00BB3D67">
        <w:rPr>
          <w:rFonts w:ascii="TH SarabunIT๙" w:hAnsi="TH SarabunIT๙" w:cs="TH SarabunIT๙"/>
          <w:sz w:val="24"/>
          <w:szCs w:val="32"/>
          <w:cs/>
        </w:rPr>
        <w:t>สํานักงานปลัดกระทรวงสาธารณสุข กระทรวงสาธารณสุข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1665"/>
        <w:gridCol w:w="1336"/>
        <w:gridCol w:w="1984"/>
        <w:gridCol w:w="1559"/>
        <w:gridCol w:w="1843"/>
        <w:gridCol w:w="1701"/>
      </w:tblGrid>
      <w:tr w:rsidR="00C765CB" w:rsidTr="00B213F6">
        <w:trPr>
          <w:trHeight w:val="725"/>
        </w:trPr>
        <w:tc>
          <w:tcPr>
            <w:tcW w:w="675" w:type="dxa"/>
            <w:vAlign w:val="center"/>
          </w:tcPr>
          <w:p w:rsidR="00C765CB" w:rsidRDefault="00C765CB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3969" w:type="dxa"/>
            <w:vAlign w:val="center"/>
          </w:tcPr>
          <w:p w:rsidR="00C765CB" w:rsidRDefault="00C765CB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รายการ</w:t>
            </w:r>
          </w:p>
        </w:tc>
        <w:tc>
          <w:tcPr>
            <w:tcW w:w="993" w:type="dxa"/>
            <w:vAlign w:val="center"/>
          </w:tcPr>
          <w:p w:rsidR="00C765CB" w:rsidRDefault="00C765CB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</w:t>
            </w:r>
          </w:p>
        </w:tc>
        <w:tc>
          <w:tcPr>
            <w:tcW w:w="1665" w:type="dxa"/>
            <w:vAlign w:val="center"/>
          </w:tcPr>
          <w:p w:rsidR="00C765CB" w:rsidRDefault="00C765CB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งบลงทุน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UC</w:t>
            </w:r>
          </w:p>
        </w:tc>
        <w:tc>
          <w:tcPr>
            <w:tcW w:w="1336" w:type="dxa"/>
            <w:vAlign w:val="center"/>
          </w:tcPr>
          <w:p w:rsidR="00C765CB" w:rsidRDefault="00C765CB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สมทบเงินบำรุง</w:t>
            </w:r>
          </w:p>
        </w:tc>
        <w:tc>
          <w:tcPr>
            <w:tcW w:w="1984" w:type="dxa"/>
            <w:vAlign w:val="center"/>
          </w:tcPr>
          <w:p w:rsidR="00C765CB" w:rsidRDefault="00C765CB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รวมเงิน</w:t>
            </w:r>
          </w:p>
        </w:tc>
        <w:tc>
          <w:tcPr>
            <w:tcW w:w="1559" w:type="dxa"/>
            <w:vAlign w:val="center"/>
          </w:tcPr>
          <w:p w:rsidR="00C765CB" w:rsidRDefault="00C765CB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ระยะเวลาที่จะจัดซื้อจัดจ้าง</w:t>
            </w:r>
          </w:p>
        </w:tc>
        <w:tc>
          <w:tcPr>
            <w:tcW w:w="1843" w:type="dxa"/>
            <w:vAlign w:val="center"/>
          </w:tcPr>
          <w:p w:rsidR="00C765CB" w:rsidRDefault="00C765CB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วิธีการ</w:t>
            </w:r>
          </w:p>
        </w:tc>
        <w:tc>
          <w:tcPr>
            <w:tcW w:w="1701" w:type="dxa"/>
            <w:vAlign w:val="center"/>
          </w:tcPr>
          <w:p w:rsidR="00C765CB" w:rsidRDefault="00C765CB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สถานการณ์ดำเนินงาน</w:t>
            </w:r>
          </w:p>
        </w:tc>
      </w:tr>
      <w:tr w:rsidR="00547F32" w:rsidTr="00B213F6">
        <w:trPr>
          <w:trHeight w:val="297"/>
        </w:trPr>
        <w:tc>
          <w:tcPr>
            <w:tcW w:w="675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3969" w:type="dxa"/>
            <w:vAlign w:val="center"/>
          </w:tcPr>
          <w:p w:rsidR="00547F32" w:rsidRPr="00F608AD" w:rsidRDefault="00547F32" w:rsidP="00F60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8AD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เครื่องวัดสัญญาณชีพอัตโนมัติ</w:t>
            </w:r>
          </w:p>
        </w:tc>
        <w:tc>
          <w:tcPr>
            <w:tcW w:w="993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67BCE">
              <w:rPr>
                <w:rFonts w:ascii="TH SarabunIT๙" w:hAnsi="TH SarabunIT๙" w:cs="TH SarabunIT๙"/>
                <w:sz w:val="32"/>
                <w:szCs w:val="40"/>
              </w:rPr>
              <w:t>1</w:t>
            </w:r>
          </w:p>
        </w:tc>
        <w:tc>
          <w:tcPr>
            <w:tcW w:w="1665" w:type="dxa"/>
            <w:vAlign w:val="center"/>
          </w:tcPr>
          <w:p w:rsidR="00547F32" w:rsidRPr="00F608AD" w:rsidRDefault="00547F32" w:rsidP="00547F32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150,000.00</w:t>
            </w:r>
          </w:p>
        </w:tc>
        <w:tc>
          <w:tcPr>
            <w:tcW w:w="1336" w:type="dxa"/>
            <w:vAlign w:val="center"/>
          </w:tcPr>
          <w:p w:rsidR="00547F32" w:rsidRPr="00417FA1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  <w:cs/>
              </w:rPr>
            </w:pPr>
          </w:p>
        </w:tc>
        <w:tc>
          <w:tcPr>
            <w:tcW w:w="1984" w:type="dxa"/>
            <w:vAlign w:val="center"/>
          </w:tcPr>
          <w:p w:rsidR="00547F32" w:rsidRPr="00F608AD" w:rsidRDefault="00547F32" w:rsidP="00D33C69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150,000.00</w:t>
            </w:r>
          </w:p>
        </w:tc>
        <w:tc>
          <w:tcPr>
            <w:tcW w:w="1559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547F32" w:rsidRDefault="000E5BA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E5BA6">
              <w:rPr>
                <w:rFonts w:ascii="TH SarabunIT๙" w:hAnsi="TH SarabunIT๙" w:cs="TH SarabunIT๙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อยู่ระหว่างการอนุมัติแผน</w:t>
            </w:r>
          </w:p>
        </w:tc>
      </w:tr>
      <w:tr w:rsidR="00547F32" w:rsidTr="00B213F6">
        <w:trPr>
          <w:trHeight w:val="450"/>
        </w:trPr>
        <w:tc>
          <w:tcPr>
            <w:tcW w:w="675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3969" w:type="dxa"/>
            <w:vAlign w:val="center"/>
          </w:tcPr>
          <w:p w:rsidR="00547F32" w:rsidRPr="00F608AD" w:rsidRDefault="00547F32" w:rsidP="00F60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8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เครื่องตรวจคลื่นไฟฟ้าหัวใจ </w:t>
            </w:r>
            <w:r w:rsidRPr="00F608AD">
              <w:rPr>
                <w:rFonts w:ascii="TH SarabunIT๙" w:hAnsi="TH SarabunIT๙" w:cs="TH SarabunIT๙"/>
                <w:sz w:val="32"/>
                <w:szCs w:val="32"/>
              </w:rPr>
              <w:t>EKG</w:t>
            </w:r>
          </w:p>
        </w:tc>
        <w:tc>
          <w:tcPr>
            <w:tcW w:w="993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665" w:type="dxa"/>
            <w:vAlign w:val="center"/>
          </w:tcPr>
          <w:p w:rsidR="00547F32" w:rsidRPr="00F608AD" w:rsidRDefault="00547F32" w:rsidP="00547F32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150,000.00</w:t>
            </w:r>
          </w:p>
        </w:tc>
        <w:tc>
          <w:tcPr>
            <w:tcW w:w="1336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547F32" w:rsidRPr="00F608AD" w:rsidRDefault="00547F32" w:rsidP="00D33C69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150,000.00</w:t>
            </w:r>
          </w:p>
        </w:tc>
        <w:tc>
          <w:tcPr>
            <w:tcW w:w="1559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547F32" w:rsidRDefault="000E5BA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E5BA6">
              <w:rPr>
                <w:rFonts w:ascii="TH SarabunIT๙" w:hAnsi="TH SarabunIT๙" w:cs="TH SarabunIT๙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”</w:t>
            </w:r>
          </w:p>
        </w:tc>
      </w:tr>
      <w:tr w:rsidR="00547F32" w:rsidTr="00B213F6">
        <w:trPr>
          <w:trHeight w:val="428"/>
        </w:trPr>
        <w:tc>
          <w:tcPr>
            <w:tcW w:w="675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3969" w:type="dxa"/>
            <w:vAlign w:val="center"/>
          </w:tcPr>
          <w:p w:rsidR="00547F32" w:rsidRPr="00F608AD" w:rsidRDefault="00547F32" w:rsidP="00F60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8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เครื่องปั่นตกตะกอน </w:t>
            </w:r>
            <w:r w:rsidRPr="00F608AD">
              <w:rPr>
                <w:rFonts w:ascii="TH SarabunIT๙" w:hAnsi="TH SarabunIT๙" w:cs="TH SarabunIT๙"/>
                <w:sz w:val="32"/>
                <w:szCs w:val="32"/>
              </w:rPr>
              <w:t>Centrifuge</w:t>
            </w:r>
          </w:p>
        </w:tc>
        <w:tc>
          <w:tcPr>
            <w:tcW w:w="993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665" w:type="dxa"/>
            <w:vAlign w:val="center"/>
          </w:tcPr>
          <w:p w:rsidR="00547F32" w:rsidRPr="00F608AD" w:rsidRDefault="00547F32" w:rsidP="00547F32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160,000.00</w:t>
            </w:r>
          </w:p>
        </w:tc>
        <w:tc>
          <w:tcPr>
            <w:tcW w:w="1336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547F32" w:rsidRPr="00F608AD" w:rsidRDefault="00547F32" w:rsidP="00D33C69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160,000.00</w:t>
            </w:r>
          </w:p>
        </w:tc>
        <w:tc>
          <w:tcPr>
            <w:tcW w:w="1559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547F32" w:rsidRDefault="000E5BA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E5BA6">
              <w:rPr>
                <w:rFonts w:ascii="TH SarabunIT๙" w:hAnsi="TH SarabunIT๙" w:cs="TH SarabunIT๙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”</w:t>
            </w:r>
          </w:p>
        </w:tc>
      </w:tr>
      <w:tr w:rsidR="00547F32" w:rsidTr="00B213F6">
        <w:trPr>
          <w:trHeight w:val="393"/>
        </w:trPr>
        <w:tc>
          <w:tcPr>
            <w:tcW w:w="675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3969" w:type="dxa"/>
            <w:vAlign w:val="center"/>
          </w:tcPr>
          <w:p w:rsidR="00547F32" w:rsidRPr="00F608AD" w:rsidRDefault="00547F32" w:rsidP="00F60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8AD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เครื่องกำเนิดไฟฟ้า ขนาด</w:t>
            </w:r>
            <w:r w:rsidRPr="00F608AD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  <w:r w:rsidRPr="00F608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กิโลวัตต์</w:t>
            </w:r>
          </w:p>
        </w:tc>
        <w:tc>
          <w:tcPr>
            <w:tcW w:w="993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665" w:type="dxa"/>
            <w:vAlign w:val="center"/>
          </w:tcPr>
          <w:p w:rsidR="00547F32" w:rsidRPr="00F608AD" w:rsidRDefault="00547F32" w:rsidP="00547F32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2,527,000.00</w:t>
            </w:r>
          </w:p>
        </w:tc>
        <w:tc>
          <w:tcPr>
            <w:tcW w:w="1336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547F32" w:rsidRPr="00F608AD" w:rsidRDefault="00547F32" w:rsidP="00D33C69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2,527,000.00</w:t>
            </w:r>
          </w:p>
        </w:tc>
        <w:tc>
          <w:tcPr>
            <w:tcW w:w="1559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547F32" w:rsidRDefault="000E5BA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E5BA6">
              <w:rPr>
                <w:rFonts w:ascii="TH SarabunIT๙" w:hAnsi="TH SarabunIT๙" w:cs="TH SarabunIT๙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” </w:t>
            </w:r>
          </w:p>
        </w:tc>
      </w:tr>
      <w:tr w:rsidR="00547F32" w:rsidTr="00B213F6">
        <w:trPr>
          <w:trHeight w:val="399"/>
        </w:trPr>
        <w:tc>
          <w:tcPr>
            <w:tcW w:w="675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3969" w:type="dxa"/>
            <w:vAlign w:val="center"/>
          </w:tcPr>
          <w:p w:rsidR="00547F32" w:rsidRPr="00F608AD" w:rsidRDefault="00547F32" w:rsidP="00F60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8AD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เครื่องกระตุกหัวใจ</w:t>
            </w:r>
          </w:p>
        </w:tc>
        <w:tc>
          <w:tcPr>
            <w:tcW w:w="993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665" w:type="dxa"/>
            <w:vAlign w:val="center"/>
          </w:tcPr>
          <w:p w:rsidR="00547F32" w:rsidRPr="00F608AD" w:rsidRDefault="00547F32" w:rsidP="00547F32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250,000.00</w:t>
            </w:r>
          </w:p>
        </w:tc>
        <w:tc>
          <w:tcPr>
            <w:tcW w:w="1336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547F32" w:rsidRPr="00F608AD" w:rsidRDefault="00547F32" w:rsidP="00D33C69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250,000.00</w:t>
            </w:r>
          </w:p>
        </w:tc>
        <w:tc>
          <w:tcPr>
            <w:tcW w:w="1559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547F32" w:rsidRDefault="000E5BA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E5BA6">
              <w:rPr>
                <w:rFonts w:ascii="TH SarabunIT๙" w:hAnsi="TH SarabunIT๙" w:cs="TH SarabunIT๙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”</w:t>
            </w:r>
          </w:p>
        </w:tc>
      </w:tr>
      <w:tr w:rsidR="00547F32" w:rsidTr="00B213F6">
        <w:trPr>
          <w:trHeight w:val="404"/>
        </w:trPr>
        <w:tc>
          <w:tcPr>
            <w:tcW w:w="675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3969" w:type="dxa"/>
            <w:vAlign w:val="center"/>
          </w:tcPr>
          <w:p w:rsidR="00547F32" w:rsidRPr="00F608AD" w:rsidRDefault="00547F32" w:rsidP="00F60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8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 </w:t>
            </w:r>
            <w:r w:rsidRPr="00F608AD">
              <w:rPr>
                <w:rFonts w:ascii="TH SarabunIT๙" w:hAnsi="TH SarabunIT๙" w:cs="TH SarabunIT๙"/>
                <w:sz w:val="32"/>
                <w:szCs w:val="32"/>
              </w:rPr>
              <w:t>Smart OPD</w:t>
            </w:r>
          </w:p>
        </w:tc>
        <w:tc>
          <w:tcPr>
            <w:tcW w:w="993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665" w:type="dxa"/>
            <w:vAlign w:val="center"/>
          </w:tcPr>
          <w:p w:rsidR="00547F32" w:rsidRPr="00F608AD" w:rsidRDefault="00547F32" w:rsidP="00547F32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250,000.00</w:t>
            </w:r>
          </w:p>
        </w:tc>
        <w:tc>
          <w:tcPr>
            <w:tcW w:w="1336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547F32" w:rsidRPr="00F608AD" w:rsidRDefault="00547F32" w:rsidP="00D33C69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250,000.00</w:t>
            </w:r>
          </w:p>
        </w:tc>
        <w:tc>
          <w:tcPr>
            <w:tcW w:w="1559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547F32" w:rsidRDefault="000E5BA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E5BA6">
              <w:rPr>
                <w:rFonts w:ascii="TH SarabunIT๙" w:hAnsi="TH SarabunIT๙" w:cs="TH SarabunIT๙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”</w:t>
            </w:r>
          </w:p>
        </w:tc>
      </w:tr>
      <w:tr w:rsidR="00547F32" w:rsidTr="00B213F6">
        <w:trPr>
          <w:trHeight w:val="396"/>
        </w:trPr>
        <w:tc>
          <w:tcPr>
            <w:tcW w:w="675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3969" w:type="dxa"/>
            <w:vAlign w:val="center"/>
          </w:tcPr>
          <w:p w:rsidR="00547F32" w:rsidRPr="00F608AD" w:rsidRDefault="00547F32" w:rsidP="00F60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8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ปรับปรุงห้องตรวจโรคและห้องให้คำปรึกษา </w:t>
            </w:r>
            <w:r w:rsidRPr="00F608AD">
              <w:rPr>
                <w:rFonts w:ascii="TH SarabunIT๙" w:hAnsi="TH SarabunIT๙" w:cs="TH SarabunIT๙"/>
                <w:sz w:val="32"/>
                <w:szCs w:val="32"/>
              </w:rPr>
              <w:t>OPD</w:t>
            </w:r>
          </w:p>
        </w:tc>
        <w:tc>
          <w:tcPr>
            <w:tcW w:w="993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665" w:type="dxa"/>
            <w:vAlign w:val="center"/>
          </w:tcPr>
          <w:p w:rsidR="00547F32" w:rsidRPr="00F608AD" w:rsidRDefault="00547F32" w:rsidP="00547F32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497,000.00</w:t>
            </w:r>
          </w:p>
        </w:tc>
        <w:tc>
          <w:tcPr>
            <w:tcW w:w="1336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547F32" w:rsidRPr="00F608AD" w:rsidRDefault="00547F32" w:rsidP="00D33C69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497,000.00</w:t>
            </w:r>
          </w:p>
        </w:tc>
        <w:tc>
          <w:tcPr>
            <w:tcW w:w="1559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98176" behindDoc="0" locked="0" layoutInCell="1" allowOverlap="1" wp14:anchorId="5AA14D06" wp14:editId="7914BE1C">
                  <wp:simplePos x="0" y="0"/>
                  <wp:positionH relativeFrom="column">
                    <wp:posOffset>-1800225</wp:posOffset>
                  </wp:positionH>
                  <wp:positionV relativeFrom="paragraph">
                    <wp:posOffset>4150995</wp:posOffset>
                  </wp:positionV>
                  <wp:extent cx="987425" cy="1710055"/>
                  <wp:effectExtent l="0" t="38100" r="0" b="4445"/>
                  <wp:wrapNone/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ผอ.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477">
                            <a:off x="0" y="0"/>
                            <a:ext cx="987425" cy="171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547F32" w:rsidRDefault="000E5BA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E5BA6">
              <w:rPr>
                <w:rFonts w:ascii="TH SarabunIT๙" w:hAnsi="TH SarabunIT๙" w:cs="TH SarabunIT๙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”</w:t>
            </w:r>
          </w:p>
        </w:tc>
      </w:tr>
      <w:tr w:rsidR="00547F32" w:rsidTr="00B213F6">
        <w:trPr>
          <w:trHeight w:val="403"/>
        </w:trPr>
        <w:tc>
          <w:tcPr>
            <w:tcW w:w="675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3969" w:type="dxa"/>
            <w:vAlign w:val="center"/>
          </w:tcPr>
          <w:p w:rsidR="00547F32" w:rsidRPr="00F608AD" w:rsidRDefault="00547F32" w:rsidP="00F60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8A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ปรับปรุงอาคารให้บริการผู้ป่วยใน</w:t>
            </w:r>
          </w:p>
        </w:tc>
        <w:tc>
          <w:tcPr>
            <w:tcW w:w="993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665" w:type="dxa"/>
            <w:vAlign w:val="center"/>
          </w:tcPr>
          <w:p w:rsidR="00547F32" w:rsidRPr="00F608AD" w:rsidRDefault="00547F32" w:rsidP="00547F32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498,000.00</w:t>
            </w:r>
          </w:p>
        </w:tc>
        <w:tc>
          <w:tcPr>
            <w:tcW w:w="1336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547F32" w:rsidRPr="00F608AD" w:rsidRDefault="00547F32" w:rsidP="00D33C69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498,000.00</w:t>
            </w:r>
          </w:p>
        </w:tc>
        <w:tc>
          <w:tcPr>
            <w:tcW w:w="1559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547F32" w:rsidRDefault="000E5BA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E5BA6">
              <w:rPr>
                <w:rFonts w:ascii="TH SarabunIT๙" w:hAnsi="TH SarabunIT๙" w:cs="TH SarabunIT๙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”</w:t>
            </w:r>
          </w:p>
        </w:tc>
      </w:tr>
      <w:tr w:rsidR="00547F32" w:rsidTr="00B213F6">
        <w:trPr>
          <w:trHeight w:val="409"/>
        </w:trPr>
        <w:tc>
          <w:tcPr>
            <w:tcW w:w="675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  <w:tc>
          <w:tcPr>
            <w:tcW w:w="3969" w:type="dxa"/>
            <w:vAlign w:val="center"/>
          </w:tcPr>
          <w:p w:rsidR="00547F32" w:rsidRPr="00F608AD" w:rsidRDefault="00547F32" w:rsidP="00F60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8AD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ซ่อมแซมปรับปรุงห้องจ่ายยากลุ่มงานเภสัชกรรม</w:t>
            </w:r>
          </w:p>
        </w:tc>
        <w:tc>
          <w:tcPr>
            <w:tcW w:w="993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665" w:type="dxa"/>
            <w:vAlign w:val="center"/>
          </w:tcPr>
          <w:p w:rsidR="00547F32" w:rsidRPr="00F608AD" w:rsidRDefault="00547F32" w:rsidP="00547F32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495,000.00</w:t>
            </w:r>
          </w:p>
        </w:tc>
        <w:tc>
          <w:tcPr>
            <w:tcW w:w="1336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:rsidR="00547F32" w:rsidRPr="00F608AD" w:rsidRDefault="00547F32" w:rsidP="00D33C69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F608AD">
              <w:rPr>
                <w:rFonts w:ascii="TH SarabunIT๙" w:hAnsi="TH SarabunIT๙" w:cs="TH SarabunIT๙"/>
                <w:sz w:val="32"/>
                <w:szCs w:val="40"/>
              </w:rPr>
              <w:t>495,000.00</w:t>
            </w:r>
          </w:p>
        </w:tc>
        <w:tc>
          <w:tcPr>
            <w:tcW w:w="1559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</w:t>
            </w:r>
          </w:p>
        </w:tc>
        <w:tc>
          <w:tcPr>
            <w:tcW w:w="1843" w:type="dxa"/>
            <w:vAlign w:val="center"/>
          </w:tcPr>
          <w:p w:rsidR="00547F32" w:rsidRDefault="000E5BA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E5BA6">
              <w:rPr>
                <w:rFonts w:ascii="TH SarabunIT๙" w:hAnsi="TH SarabunIT๙" w:cs="TH SarabunIT๙"/>
                <w:sz w:val="24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  <w:vAlign w:val="center"/>
          </w:tcPr>
          <w:p w:rsidR="00547F32" w:rsidRDefault="00547F32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”</w:t>
            </w:r>
          </w:p>
        </w:tc>
      </w:tr>
    </w:tbl>
    <w:p w:rsidR="00095FF6" w:rsidRDefault="00B514FA" w:rsidP="00C765CB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64CCB391" wp14:editId="1C119FCA">
            <wp:simplePos x="0" y="0"/>
            <wp:positionH relativeFrom="column">
              <wp:posOffset>7999730</wp:posOffset>
            </wp:positionH>
            <wp:positionV relativeFrom="paragraph">
              <wp:posOffset>11430</wp:posOffset>
            </wp:positionV>
            <wp:extent cx="636905" cy="1103630"/>
            <wp:effectExtent l="0" t="19050" r="0" b="2032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อ.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477">
                      <a:off x="0" y="0"/>
                      <a:ext cx="63690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FF6" w:rsidRDefault="000E0B7F" w:rsidP="00C765CB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66A96714" wp14:editId="0BE449BA">
            <wp:simplePos x="0" y="0"/>
            <wp:positionH relativeFrom="column">
              <wp:posOffset>1163320</wp:posOffset>
            </wp:positionH>
            <wp:positionV relativeFrom="paragraph">
              <wp:posOffset>19050</wp:posOffset>
            </wp:positionV>
            <wp:extent cx="783590" cy="492125"/>
            <wp:effectExtent l="0" t="0" r="0" b="3175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98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6" t="22252" r="24162" b="32984"/>
                    <a:stretch/>
                  </pic:blipFill>
                  <pic:spPr bwMode="auto">
                    <a:xfrm>
                      <a:off x="0" y="0"/>
                      <a:ext cx="783590" cy="49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34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7C2ACF" wp14:editId="32830025">
                <wp:simplePos x="0" y="0"/>
                <wp:positionH relativeFrom="column">
                  <wp:posOffset>153035</wp:posOffset>
                </wp:positionH>
                <wp:positionV relativeFrom="paragraph">
                  <wp:posOffset>14605</wp:posOffset>
                </wp:positionV>
                <wp:extent cx="2683510" cy="1104265"/>
                <wp:effectExtent l="0" t="0" r="2540" b="6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1104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5CB" w:rsidRDefault="00C765CB" w:rsidP="00C765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C765CB" w:rsidRPr="00485744" w:rsidRDefault="00C765CB" w:rsidP="00C765C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8574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(นางสาวเขมิศา  ค้ำคูณ)</w:t>
                            </w:r>
                          </w:p>
                          <w:p w:rsidR="00C765CB" w:rsidRPr="007F140C" w:rsidRDefault="00C765CB" w:rsidP="00C765C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</w:pPr>
                            <w:r w:rsidRPr="0048574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นักวิชาการพัสดุ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9" type="#_x0000_t202" style="position:absolute;left:0;text-align:left;margin-left:12.05pt;margin-top:1.15pt;width:211.3pt;height:86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" fillcolor="white [3201]" stroked="f" strokeweight=".5pt">
                <v:textbox>
                  <w:txbxContent>
                    <w:p w:rsidR="00C765CB" w:rsidRDefault="00C765CB" w:rsidP="00C765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C765CB" w:rsidRPr="00485744" w:rsidRDefault="00C765CB" w:rsidP="00C765C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 w:rsidRPr="0048574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(นางสาวเขมิศา  ค้ำคูณ)</w:t>
                      </w:r>
                    </w:p>
                    <w:p w:rsidR="00C765CB" w:rsidRPr="007F140C" w:rsidRDefault="00C765CB" w:rsidP="00C765C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40"/>
                          <w:cs/>
                        </w:rPr>
                      </w:pPr>
                      <w:r w:rsidRPr="0048574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นักวิชาการพัสดุ</w:t>
                      </w:r>
                    </w:p>
                  </w:txbxContent>
                </v:textbox>
              </v:shape>
            </w:pict>
          </mc:Fallback>
        </mc:AlternateContent>
      </w:r>
      <w:r w:rsidR="00126734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6F9CED8A" wp14:editId="7251AA2F">
            <wp:simplePos x="0" y="0"/>
            <wp:positionH relativeFrom="column">
              <wp:posOffset>4309745</wp:posOffset>
            </wp:positionH>
            <wp:positionV relativeFrom="paragraph">
              <wp:posOffset>19050</wp:posOffset>
            </wp:positionV>
            <wp:extent cx="923925" cy="605155"/>
            <wp:effectExtent l="0" t="0" r="9525" b="4445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ิจิตรา.PN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4FA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FAD239" wp14:editId="4E5FA601">
                <wp:simplePos x="0" y="0"/>
                <wp:positionH relativeFrom="column">
                  <wp:posOffset>3370580</wp:posOffset>
                </wp:positionH>
                <wp:positionV relativeFrom="paragraph">
                  <wp:posOffset>49085</wp:posOffset>
                </wp:positionV>
                <wp:extent cx="2552700" cy="1104265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104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65CB" w:rsidRDefault="00C765CB" w:rsidP="00C765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C765CB" w:rsidRPr="009408DD" w:rsidRDefault="00C765CB" w:rsidP="00C765C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  <w:t xml:space="preserve">     </w:t>
                            </w:r>
                            <w:r w:rsidRPr="009408D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(นางสาววิจิตรา  ทองบ่อ)</w:t>
                            </w:r>
                          </w:p>
                          <w:p w:rsidR="00C765CB" w:rsidRPr="007F140C" w:rsidRDefault="00C765CB" w:rsidP="00C765C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</w:pPr>
                            <w:r w:rsidRPr="009408D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     นักจัดการงานทั่วไปปฏิบัติการ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0" type="#_x0000_t202" style="position:absolute;left:0;text-align:left;margin-left:265.4pt;margin-top:3.85pt;width:201pt;height:86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" fillcolor="window" stroked="f" strokeweight=".5pt">
                <v:textbox>
                  <w:txbxContent>
                    <w:p w:rsidR="00C765CB" w:rsidRDefault="00C765CB" w:rsidP="00C765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C765CB" w:rsidRPr="009408DD" w:rsidRDefault="00C765CB" w:rsidP="00C765C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40"/>
                          <w:cs/>
                        </w:rPr>
                        <w:t xml:space="preserve">     </w:t>
                      </w:r>
                      <w:r w:rsidRPr="009408D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(นางสาววิจิตรา  ทองบ่อ)</w:t>
                      </w:r>
                    </w:p>
                    <w:p w:rsidR="00C765CB" w:rsidRPr="007F140C" w:rsidRDefault="00C765CB" w:rsidP="00C765C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40"/>
                          <w:cs/>
                        </w:rPr>
                      </w:pPr>
                      <w:r w:rsidRPr="009408D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      นักจัดการงานทั่วไปปฏิบัติการ</w:t>
                      </w:r>
                    </w:p>
                  </w:txbxContent>
                </v:textbox>
              </v:shape>
            </w:pict>
          </mc:Fallback>
        </mc:AlternateContent>
      </w:r>
      <w:r w:rsidR="007E1878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705146" wp14:editId="5DEACD42">
                <wp:simplePos x="0" y="0"/>
                <wp:positionH relativeFrom="column">
                  <wp:posOffset>6801485</wp:posOffset>
                </wp:positionH>
                <wp:positionV relativeFrom="paragraph">
                  <wp:posOffset>128270</wp:posOffset>
                </wp:positionV>
                <wp:extent cx="2683510" cy="1104265"/>
                <wp:effectExtent l="0" t="0" r="254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1104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65CB" w:rsidRPr="009408DD" w:rsidRDefault="00C765CB" w:rsidP="00C765C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A9195A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  <w:t xml:space="preserve">                                                                                            </w:t>
                            </w:r>
                            <w:r w:rsidRPr="009408D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(นายธนา  คลองงาม)                                                                                  ผู้อำนวยการโรงพยาบาลศิลาลาด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1" type="#_x0000_t202" style="position:absolute;left:0;text-align:left;margin-left:535.55pt;margin-top:10.1pt;width:211.3pt;height:86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" fillcolor="window" stroked="f" strokeweight=".5pt">
                <v:textbox>
                  <w:txbxContent>
                    <w:p w:rsidR="00C765CB" w:rsidRPr="009408DD" w:rsidRDefault="00C765CB" w:rsidP="00C765C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 w:rsidRPr="00A9195A">
                        <w:rPr>
                          <w:rFonts w:ascii="TH SarabunIT๙" w:hAnsi="TH SarabunIT๙" w:cs="TH SarabunIT๙"/>
                          <w:sz w:val="32"/>
                          <w:szCs w:val="40"/>
                          <w:cs/>
                        </w:rPr>
                        <w:t xml:space="preserve">                                                                                            </w:t>
                      </w:r>
                      <w:r w:rsidRPr="009408D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(นายธนา  คลองงาม)                                                                                  ผู้อำนวยการโรงพยาบาลศิลาลาด</w:t>
                      </w:r>
                    </w:p>
                  </w:txbxContent>
                </v:textbox>
              </v:shape>
            </w:pict>
          </mc:Fallback>
        </mc:AlternateContent>
      </w:r>
    </w:p>
    <w:p w:rsidR="00095FF6" w:rsidRDefault="00095FF6" w:rsidP="00C765CB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:rsidR="00095FF6" w:rsidRDefault="00095FF6" w:rsidP="00C765CB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:rsidR="00095FF6" w:rsidRPr="00BB3D67" w:rsidRDefault="00095FF6" w:rsidP="00095FF6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BB3D67">
        <w:rPr>
          <w:rFonts w:ascii="TH SarabunIT๙" w:hAnsi="TH SarabunIT๙" w:cs="TH SarabunIT๙"/>
          <w:sz w:val="24"/>
          <w:szCs w:val="32"/>
          <w:cs/>
        </w:rPr>
        <w:lastRenderedPageBreak/>
        <w:t>แบบรายงานแผนปฏิบัติการจัดซื้อจัดจ้างและการจัดหาพัสดุ (งบลงทุน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30</w:t>
      </w:r>
      <w:r>
        <w:rPr>
          <w:rFonts w:ascii="TH SarabunIT๙" w:hAnsi="TH SarabunIT๙" w:cs="TH SarabunIT๙"/>
          <w:sz w:val="24"/>
          <w:szCs w:val="32"/>
        </w:rPr>
        <w:t>%</w:t>
      </w:r>
      <w:r w:rsidRPr="00BB3D67">
        <w:rPr>
          <w:rFonts w:ascii="TH SarabunIT๙" w:hAnsi="TH SarabunIT๙" w:cs="TH SarabunIT๙"/>
          <w:sz w:val="24"/>
          <w:szCs w:val="32"/>
          <w:cs/>
        </w:rPr>
        <w:t xml:space="preserve">) ไตรมาสที่ ๑ ปีงบประมาณ ๒๕๖๘ </w:t>
      </w:r>
    </w:p>
    <w:p w:rsidR="00095FF6" w:rsidRDefault="00095FF6" w:rsidP="00095FF6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BB3D67">
        <w:rPr>
          <w:rFonts w:ascii="TH SarabunIT๙" w:hAnsi="TH SarabunIT๙" w:cs="TH SarabunIT๙"/>
          <w:sz w:val="24"/>
          <w:szCs w:val="32"/>
          <w:cs/>
        </w:rPr>
        <w:t xml:space="preserve">หน่วยงาน </w:t>
      </w:r>
      <w:r w:rsidR="00FE6039" w:rsidRPr="00FE6039">
        <w:rPr>
          <w:rFonts w:ascii="TH SarabunIT๙" w:hAnsi="TH SarabunIT๙" w:cs="TH SarabunIT๙"/>
          <w:sz w:val="24"/>
          <w:szCs w:val="32"/>
          <w:cs/>
        </w:rPr>
        <w:t xml:space="preserve">โรงพยาบาลศิลาลาด </w:t>
      </w:r>
      <w:r w:rsidRPr="00BB3D67">
        <w:rPr>
          <w:rFonts w:ascii="TH SarabunIT๙" w:hAnsi="TH SarabunIT๙" w:cs="TH SarabunIT๙"/>
          <w:sz w:val="24"/>
          <w:szCs w:val="32"/>
          <w:cs/>
        </w:rPr>
        <w:t>สํานักงานปลัดกระทรวงสาธารณสุข กระทรวงสาธารณสุข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1665"/>
        <w:gridCol w:w="1336"/>
        <w:gridCol w:w="1984"/>
        <w:gridCol w:w="1559"/>
        <w:gridCol w:w="1843"/>
        <w:gridCol w:w="1701"/>
      </w:tblGrid>
      <w:tr w:rsidR="00095FF6" w:rsidTr="00D33C69">
        <w:trPr>
          <w:trHeight w:val="725"/>
        </w:trPr>
        <w:tc>
          <w:tcPr>
            <w:tcW w:w="675" w:type="dxa"/>
            <w:vAlign w:val="center"/>
          </w:tcPr>
          <w:p w:rsidR="00095FF6" w:rsidRDefault="00095FF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3969" w:type="dxa"/>
            <w:vAlign w:val="center"/>
          </w:tcPr>
          <w:p w:rsidR="00095FF6" w:rsidRDefault="00095FF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รายการ</w:t>
            </w:r>
          </w:p>
        </w:tc>
        <w:tc>
          <w:tcPr>
            <w:tcW w:w="993" w:type="dxa"/>
            <w:vAlign w:val="center"/>
          </w:tcPr>
          <w:p w:rsidR="00095FF6" w:rsidRDefault="00095FF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</w:t>
            </w:r>
          </w:p>
        </w:tc>
        <w:tc>
          <w:tcPr>
            <w:tcW w:w="1665" w:type="dxa"/>
            <w:vAlign w:val="center"/>
          </w:tcPr>
          <w:p w:rsidR="00095FF6" w:rsidRDefault="00095FF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งบลงทุน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UC</w:t>
            </w:r>
          </w:p>
        </w:tc>
        <w:tc>
          <w:tcPr>
            <w:tcW w:w="1336" w:type="dxa"/>
            <w:vAlign w:val="center"/>
          </w:tcPr>
          <w:p w:rsidR="00095FF6" w:rsidRDefault="00095FF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สมทบเงินบำรุง</w:t>
            </w:r>
          </w:p>
        </w:tc>
        <w:tc>
          <w:tcPr>
            <w:tcW w:w="1984" w:type="dxa"/>
            <w:vAlign w:val="center"/>
          </w:tcPr>
          <w:p w:rsidR="00095FF6" w:rsidRDefault="00095FF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รวมเงิน</w:t>
            </w:r>
          </w:p>
        </w:tc>
        <w:tc>
          <w:tcPr>
            <w:tcW w:w="1559" w:type="dxa"/>
            <w:vAlign w:val="center"/>
          </w:tcPr>
          <w:p w:rsidR="00095FF6" w:rsidRDefault="00095FF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ระยะเวลาที่จะจัดซื้อจัดจ้าง</w:t>
            </w:r>
          </w:p>
        </w:tc>
        <w:tc>
          <w:tcPr>
            <w:tcW w:w="1843" w:type="dxa"/>
            <w:vAlign w:val="center"/>
          </w:tcPr>
          <w:p w:rsidR="00095FF6" w:rsidRDefault="00095FF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วิธีการ</w:t>
            </w:r>
          </w:p>
        </w:tc>
        <w:tc>
          <w:tcPr>
            <w:tcW w:w="1701" w:type="dxa"/>
            <w:vAlign w:val="center"/>
          </w:tcPr>
          <w:p w:rsidR="00095FF6" w:rsidRDefault="00095FF6" w:rsidP="00D33C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สถานการณ์ดำเนินงาน</w:t>
            </w:r>
          </w:p>
        </w:tc>
      </w:tr>
      <w:tr w:rsidR="007E1878" w:rsidRPr="007E1878" w:rsidTr="00B44602">
        <w:trPr>
          <w:trHeight w:val="297"/>
        </w:trPr>
        <w:tc>
          <w:tcPr>
            <w:tcW w:w="675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  <w:cs/>
              </w:rPr>
              <w:t>ซ่อมปรับปรุงพื้นถนนภายในโรงพยาบาล</w:t>
            </w:r>
          </w:p>
        </w:tc>
        <w:tc>
          <w:tcPr>
            <w:tcW w:w="993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</w:rPr>
              <w:t>500,000.00</w:t>
            </w:r>
          </w:p>
        </w:tc>
        <w:tc>
          <w:tcPr>
            <w:tcW w:w="1336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</w:rPr>
              <w:t>500,000.00</w:t>
            </w:r>
          </w:p>
        </w:tc>
        <w:tc>
          <w:tcPr>
            <w:tcW w:w="1559" w:type="dxa"/>
          </w:tcPr>
          <w:p w:rsidR="007E1878" w:rsidRPr="007E1878" w:rsidRDefault="007E1878" w:rsidP="007E18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1843" w:type="dxa"/>
          </w:tcPr>
          <w:p w:rsidR="007E1878" w:rsidRPr="007E1878" w:rsidRDefault="00E11B50" w:rsidP="007E18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1B50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</w:tcPr>
          <w:p w:rsidR="007E1878" w:rsidRPr="007E1878" w:rsidRDefault="007E1878" w:rsidP="007E18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7E1878" w:rsidRPr="007E1878" w:rsidTr="00B44602">
        <w:trPr>
          <w:trHeight w:val="450"/>
        </w:trPr>
        <w:tc>
          <w:tcPr>
            <w:tcW w:w="675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เครื่องชั่งน้ำหนักเด็กแรกเกิด- </w:t>
            </w:r>
            <w:r w:rsidRPr="007E187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E18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993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</w:rPr>
              <w:t>25,000.00</w:t>
            </w:r>
          </w:p>
        </w:tc>
        <w:tc>
          <w:tcPr>
            <w:tcW w:w="1336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</w:rPr>
              <w:t>25,000.00</w:t>
            </w:r>
          </w:p>
        </w:tc>
        <w:tc>
          <w:tcPr>
            <w:tcW w:w="1559" w:type="dxa"/>
          </w:tcPr>
          <w:p w:rsidR="007E1878" w:rsidRPr="007E1878" w:rsidRDefault="007E1878" w:rsidP="007E18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1843" w:type="dxa"/>
          </w:tcPr>
          <w:p w:rsidR="007E1878" w:rsidRPr="007E1878" w:rsidRDefault="00E11B50" w:rsidP="00E11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1B50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</w:tcPr>
          <w:p w:rsidR="007E1878" w:rsidRPr="007E1878" w:rsidRDefault="007E1878" w:rsidP="007E18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7E1878" w:rsidRPr="007E1878" w:rsidTr="00B44602">
        <w:trPr>
          <w:trHeight w:val="428"/>
        </w:trPr>
        <w:tc>
          <w:tcPr>
            <w:tcW w:w="675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969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เครื่องปรับอากาศแบบตั้งพื่น  ขนาด </w:t>
            </w:r>
            <w:r w:rsidRPr="007E1878">
              <w:rPr>
                <w:rFonts w:ascii="TH SarabunIT๙" w:hAnsi="TH SarabunIT๙" w:cs="TH SarabunIT๙"/>
                <w:sz w:val="32"/>
                <w:szCs w:val="32"/>
              </w:rPr>
              <w:t>32000 BTU</w:t>
            </w:r>
          </w:p>
        </w:tc>
        <w:tc>
          <w:tcPr>
            <w:tcW w:w="993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5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</w:rPr>
              <w:t>43,000.00</w:t>
            </w:r>
          </w:p>
        </w:tc>
        <w:tc>
          <w:tcPr>
            <w:tcW w:w="1336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7E1878" w:rsidRPr="007E1878" w:rsidRDefault="007E1878" w:rsidP="00593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</w:rPr>
              <w:t>43,000.00</w:t>
            </w:r>
          </w:p>
        </w:tc>
        <w:tc>
          <w:tcPr>
            <w:tcW w:w="1559" w:type="dxa"/>
          </w:tcPr>
          <w:p w:rsidR="007E1878" w:rsidRPr="007E1878" w:rsidRDefault="007E1878" w:rsidP="007E18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1843" w:type="dxa"/>
          </w:tcPr>
          <w:p w:rsidR="007E1878" w:rsidRPr="007E1878" w:rsidRDefault="00E11B50" w:rsidP="007E18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1B50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วิธีเฉพาะเจาะจง</w:t>
            </w:r>
          </w:p>
        </w:tc>
        <w:tc>
          <w:tcPr>
            <w:tcW w:w="1701" w:type="dxa"/>
          </w:tcPr>
          <w:p w:rsidR="007E1878" w:rsidRPr="007E1878" w:rsidRDefault="007E1878" w:rsidP="007E18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1878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</w:tbl>
    <w:p w:rsidR="00B514FA" w:rsidRDefault="00126734" w:rsidP="00B514F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706368" behindDoc="0" locked="0" layoutInCell="1" allowOverlap="1" wp14:anchorId="179D4145" wp14:editId="06DDAAFE">
            <wp:simplePos x="0" y="0"/>
            <wp:positionH relativeFrom="column">
              <wp:posOffset>7890510</wp:posOffset>
            </wp:positionH>
            <wp:positionV relativeFrom="paragraph">
              <wp:posOffset>15050</wp:posOffset>
            </wp:positionV>
            <wp:extent cx="636905" cy="1103630"/>
            <wp:effectExtent l="0" t="19050" r="0" b="20320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อ.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477">
                      <a:off x="0" y="0"/>
                      <a:ext cx="63690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4FA" w:rsidRDefault="00A905BE" w:rsidP="00B514F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82159A" wp14:editId="4E8390A9">
                <wp:simplePos x="0" y="0"/>
                <wp:positionH relativeFrom="column">
                  <wp:posOffset>153035</wp:posOffset>
                </wp:positionH>
                <wp:positionV relativeFrom="paragraph">
                  <wp:posOffset>179895</wp:posOffset>
                </wp:positionV>
                <wp:extent cx="2683510" cy="1104265"/>
                <wp:effectExtent l="0" t="0" r="2540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1104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4FA" w:rsidRDefault="00B514FA" w:rsidP="00B514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B514FA" w:rsidRPr="00485744" w:rsidRDefault="00B514FA" w:rsidP="00B514F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8574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(นางสาวเขมิศา  ค้ำคูณ)</w:t>
                            </w:r>
                          </w:p>
                          <w:p w:rsidR="00B514FA" w:rsidRPr="007F140C" w:rsidRDefault="00B514FA" w:rsidP="00B514F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</w:pPr>
                            <w:r w:rsidRPr="0048574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นักวิชาการพัสดุ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2" type="#_x0000_t202" style="position:absolute;left:0;text-align:left;margin-left:12.05pt;margin-top:14.15pt;width:211.3pt;height:86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" fillcolor="white [3201]" stroked="f" strokeweight=".5pt">
                <v:textbox>
                  <w:txbxContent>
                    <w:p w:rsidR="00B514FA" w:rsidRDefault="00B514FA" w:rsidP="00B514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B514FA" w:rsidRPr="00485744" w:rsidRDefault="00B514FA" w:rsidP="00B514FA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 w:rsidRPr="0048574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(นางสาวเขมิศา  ค้ำคูณ)</w:t>
                      </w:r>
                    </w:p>
                    <w:p w:rsidR="00B514FA" w:rsidRPr="007F140C" w:rsidRDefault="00B514FA" w:rsidP="00B514FA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40"/>
                          <w:cs/>
                        </w:rPr>
                      </w:pPr>
                      <w:r w:rsidRPr="0048574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นักวิชาการพัสดุ</w:t>
                      </w:r>
                    </w:p>
                  </w:txbxContent>
                </v:textbox>
              </v:shape>
            </w:pict>
          </mc:Fallback>
        </mc:AlternateContent>
      </w:r>
      <w:r w:rsidR="00B514FA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03296" behindDoc="0" locked="0" layoutInCell="1" allowOverlap="1" wp14:anchorId="28517A77" wp14:editId="58D3DD41">
            <wp:simplePos x="0" y="0"/>
            <wp:positionH relativeFrom="column">
              <wp:posOffset>4308475</wp:posOffset>
            </wp:positionH>
            <wp:positionV relativeFrom="paragraph">
              <wp:posOffset>186055</wp:posOffset>
            </wp:positionV>
            <wp:extent cx="923925" cy="605155"/>
            <wp:effectExtent l="0" t="0" r="9525" b="4445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ิจิตรา.PN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4FA" w:rsidRDefault="000E0B7F" w:rsidP="00B514F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418EEA77" wp14:editId="22C5C1DB">
            <wp:simplePos x="0" y="0"/>
            <wp:positionH relativeFrom="column">
              <wp:posOffset>1080193</wp:posOffset>
            </wp:positionH>
            <wp:positionV relativeFrom="paragraph">
              <wp:posOffset>9525</wp:posOffset>
            </wp:positionV>
            <wp:extent cx="783590" cy="492125"/>
            <wp:effectExtent l="0" t="0" r="0" b="3175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98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6" t="22252" r="24162" b="32984"/>
                    <a:stretch/>
                  </pic:blipFill>
                  <pic:spPr bwMode="auto">
                    <a:xfrm>
                      <a:off x="0" y="0"/>
                      <a:ext cx="783590" cy="49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34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2C277D" wp14:editId="0FF3CB7E">
                <wp:simplePos x="0" y="0"/>
                <wp:positionH relativeFrom="column">
                  <wp:posOffset>6801485</wp:posOffset>
                </wp:positionH>
                <wp:positionV relativeFrom="paragraph">
                  <wp:posOffset>66485</wp:posOffset>
                </wp:positionV>
                <wp:extent cx="2683510" cy="1104265"/>
                <wp:effectExtent l="0" t="0" r="2540" b="6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1104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14FA" w:rsidRPr="009408DD" w:rsidRDefault="00B514FA" w:rsidP="00B514F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A9195A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  <w:t xml:space="preserve">                                                                                            </w:t>
                            </w:r>
                            <w:r w:rsidRPr="009408D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(นายธนา  คลองงาม)                                                                                  ผู้อำนวยการโรงพยาบาลศิลาลาด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3" type="#_x0000_t202" style="position:absolute;left:0;text-align:left;margin-left:535.55pt;margin-top:5.25pt;width:211.3pt;height:86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" fillcolor="window" stroked="f" strokeweight=".5pt">
                <v:textbox>
                  <w:txbxContent>
                    <w:p w:rsidR="00B514FA" w:rsidRPr="009408DD" w:rsidRDefault="00B514FA" w:rsidP="00B514FA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 w:rsidRPr="00A9195A">
                        <w:rPr>
                          <w:rFonts w:ascii="TH SarabunIT๙" w:hAnsi="TH SarabunIT๙" w:cs="TH SarabunIT๙"/>
                          <w:sz w:val="32"/>
                          <w:szCs w:val="40"/>
                          <w:cs/>
                        </w:rPr>
                        <w:t xml:space="preserve">                                                                                            </w:t>
                      </w:r>
                      <w:r w:rsidRPr="009408D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(นายธนา  คลองงาม)                                                                                  ผู้อำนวยการโรงพยาบาลศิลาลาด</w:t>
                      </w:r>
                    </w:p>
                  </w:txbxContent>
                </v:textbox>
              </v:shape>
            </w:pict>
          </mc:Fallback>
        </mc:AlternateContent>
      </w:r>
      <w:r w:rsidR="00B514FA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7DC7CC" wp14:editId="3766A32B">
                <wp:simplePos x="0" y="0"/>
                <wp:positionH relativeFrom="column">
                  <wp:posOffset>3370580</wp:posOffset>
                </wp:positionH>
                <wp:positionV relativeFrom="paragraph">
                  <wp:posOffset>6985</wp:posOffset>
                </wp:positionV>
                <wp:extent cx="2552700" cy="1104265"/>
                <wp:effectExtent l="0" t="0" r="0" b="6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104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14FA" w:rsidRDefault="00B514FA" w:rsidP="00B514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B514FA" w:rsidRPr="009408DD" w:rsidRDefault="00B514FA" w:rsidP="00B514F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  <w:t xml:space="preserve">     </w:t>
                            </w:r>
                            <w:r w:rsidRPr="009408D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(นางสาววิจิตรา  ทองบ่อ)</w:t>
                            </w:r>
                          </w:p>
                          <w:p w:rsidR="00B514FA" w:rsidRPr="007F140C" w:rsidRDefault="00B514FA" w:rsidP="00B514F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</w:pPr>
                            <w:r w:rsidRPr="009408D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     นักจัดการงานทั่วไปปฏิบัติการ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34" type="#_x0000_t202" style="position:absolute;left:0;text-align:left;margin-left:265.4pt;margin-top:.55pt;width:201pt;height:86.9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" fillcolor="window" stroked="f" strokeweight=".5pt">
                <v:textbox>
                  <w:txbxContent>
                    <w:p w:rsidR="00B514FA" w:rsidRDefault="00B514FA" w:rsidP="00B514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B514FA" w:rsidRPr="009408DD" w:rsidRDefault="00B514FA" w:rsidP="00B514F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40"/>
                          <w:cs/>
                        </w:rPr>
                        <w:t xml:space="preserve">     </w:t>
                      </w:r>
                      <w:r w:rsidRPr="009408D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(นางสาววิจิตรา  ทองบ่อ)</w:t>
                      </w:r>
                    </w:p>
                    <w:p w:rsidR="00B514FA" w:rsidRPr="007F140C" w:rsidRDefault="00B514FA" w:rsidP="00B514FA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40"/>
                          <w:cs/>
                        </w:rPr>
                      </w:pPr>
                      <w:r w:rsidRPr="009408D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      นักจัดการงานทั่วไปปฏิบัติการ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BB3D67" w:rsidRPr="007E1878" w:rsidRDefault="00BB3D67" w:rsidP="00BB3D6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BB3D67" w:rsidRPr="007E1878" w:rsidSect="007F140C">
      <w:pgSz w:w="16838" w:h="11906" w:orient="landscape"/>
      <w:pgMar w:top="851" w:right="284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E8" w:rsidRDefault="00AB5CE8" w:rsidP="00F678AD">
      <w:pPr>
        <w:spacing w:after="0" w:line="240" w:lineRule="auto"/>
      </w:pPr>
      <w:r>
        <w:separator/>
      </w:r>
    </w:p>
  </w:endnote>
  <w:endnote w:type="continuationSeparator" w:id="0">
    <w:p w:rsidR="00AB5CE8" w:rsidRDefault="00AB5CE8" w:rsidP="00F6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E8" w:rsidRDefault="00AB5CE8" w:rsidP="00F678AD">
      <w:pPr>
        <w:spacing w:after="0" w:line="240" w:lineRule="auto"/>
      </w:pPr>
      <w:r>
        <w:separator/>
      </w:r>
    </w:p>
  </w:footnote>
  <w:footnote w:type="continuationSeparator" w:id="0">
    <w:p w:rsidR="00AB5CE8" w:rsidRDefault="00AB5CE8" w:rsidP="00F6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2FBE"/>
    <w:multiLevelType w:val="hybridMultilevel"/>
    <w:tmpl w:val="F258C19A"/>
    <w:lvl w:ilvl="0" w:tplc="37588D7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5A"/>
    <w:rsid w:val="00057FBE"/>
    <w:rsid w:val="00066F6C"/>
    <w:rsid w:val="0007727E"/>
    <w:rsid w:val="00095FF6"/>
    <w:rsid w:val="000B5B73"/>
    <w:rsid w:val="000D6B26"/>
    <w:rsid w:val="000E0B7F"/>
    <w:rsid w:val="000E5BA6"/>
    <w:rsid w:val="00107B3E"/>
    <w:rsid w:val="00112AB7"/>
    <w:rsid w:val="00126734"/>
    <w:rsid w:val="00177111"/>
    <w:rsid w:val="001D2BDE"/>
    <w:rsid w:val="001F48A5"/>
    <w:rsid w:val="0021024C"/>
    <w:rsid w:val="0021562F"/>
    <w:rsid w:val="002177FC"/>
    <w:rsid w:val="00235B42"/>
    <w:rsid w:val="00245719"/>
    <w:rsid w:val="002459FD"/>
    <w:rsid w:val="00254073"/>
    <w:rsid w:val="00270183"/>
    <w:rsid w:val="0027658C"/>
    <w:rsid w:val="002945A7"/>
    <w:rsid w:val="00380CC8"/>
    <w:rsid w:val="00394955"/>
    <w:rsid w:val="003A046B"/>
    <w:rsid w:val="003E608B"/>
    <w:rsid w:val="004136E1"/>
    <w:rsid w:val="00417FA1"/>
    <w:rsid w:val="00485744"/>
    <w:rsid w:val="004B67D3"/>
    <w:rsid w:val="00547F32"/>
    <w:rsid w:val="00574D82"/>
    <w:rsid w:val="00590EB0"/>
    <w:rsid w:val="005964B5"/>
    <w:rsid w:val="005A0D5E"/>
    <w:rsid w:val="005C61CF"/>
    <w:rsid w:val="005E3F85"/>
    <w:rsid w:val="006226C2"/>
    <w:rsid w:val="006647A2"/>
    <w:rsid w:val="006863B6"/>
    <w:rsid w:val="00687445"/>
    <w:rsid w:val="006B7F29"/>
    <w:rsid w:val="006D7C80"/>
    <w:rsid w:val="00730B3D"/>
    <w:rsid w:val="0073586C"/>
    <w:rsid w:val="007415F7"/>
    <w:rsid w:val="00780FF3"/>
    <w:rsid w:val="007E06D0"/>
    <w:rsid w:val="007E1878"/>
    <w:rsid w:val="007E53BF"/>
    <w:rsid w:val="007E7EB0"/>
    <w:rsid w:val="007F140C"/>
    <w:rsid w:val="007F5CD4"/>
    <w:rsid w:val="007F67D6"/>
    <w:rsid w:val="008123F9"/>
    <w:rsid w:val="00821AED"/>
    <w:rsid w:val="00821B28"/>
    <w:rsid w:val="00846C26"/>
    <w:rsid w:val="008829DB"/>
    <w:rsid w:val="00884F1F"/>
    <w:rsid w:val="0089124A"/>
    <w:rsid w:val="008A2063"/>
    <w:rsid w:val="008E3467"/>
    <w:rsid w:val="009408DD"/>
    <w:rsid w:val="009A6D1D"/>
    <w:rsid w:val="009B4BAB"/>
    <w:rsid w:val="009C6737"/>
    <w:rsid w:val="009D3255"/>
    <w:rsid w:val="009D4956"/>
    <w:rsid w:val="009F409B"/>
    <w:rsid w:val="009F53D6"/>
    <w:rsid w:val="00A16C62"/>
    <w:rsid w:val="00A175A8"/>
    <w:rsid w:val="00A31207"/>
    <w:rsid w:val="00A905BE"/>
    <w:rsid w:val="00A9195A"/>
    <w:rsid w:val="00AB3D31"/>
    <w:rsid w:val="00AB5CE8"/>
    <w:rsid w:val="00AF7B2E"/>
    <w:rsid w:val="00B213F6"/>
    <w:rsid w:val="00B25E4A"/>
    <w:rsid w:val="00B514FA"/>
    <w:rsid w:val="00B950BA"/>
    <w:rsid w:val="00BB3D67"/>
    <w:rsid w:val="00BD4699"/>
    <w:rsid w:val="00BE0FCB"/>
    <w:rsid w:val="00BE39D7"/>
    <w:rsid w:val="00BF3E6E"/>
    <w:rsid w:val="00BF5D20"/>
    <w:rsid w:val="00C765CB"/>
    <w:rsid w:val="00C8101D"/>
    <w:rsid w:val="00D11077"/>
    <w:rsid w:val="00D32D8E"/>
    <w:rsid w:val="00D34CA2"/>
    <w:rsid w:val="00DC1D41"/>
    <w:rsid w:val="00E11B50"/>
    <w:rsid w:val="00E35618"/>
    <w:rsid w:val="00E67F10"/>
    <w:rsid w:val="00E743BA"/>
    <w:rsid w:val="00E828BB"/>
    <w:rsid w:val="00EA196F"/>
    <w:rsid w:val="00EE2BFF"/>
    <w:rsid w:val="00EF3508"/>
    <w:rsid w:val="00F1206B"/>
    <w:rsid w:val="00F12C7A"/>
    <w:rsid w:val="00F3205A"/>
    <w:rsid w:val="00F47EB5"/>
    <w:rsid w:val="00F608AD"/>
    <w:rsid w:val="00F678AD"/>
    <w:rsid w:val="00F67BCE"/>
    <w:rsid w:val="00F85B70"/>
    <w:rsid w:val="00FB303A"/>
    <w:rsid w:val="00F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39"/>
    <w:rsid w:val="0038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CC8"/>
    <w:pPr>
      <w:ind w:left="720"/>
      <w:contextualSpacing/>
    </w:pPr>
    <w:rPr>
      <w:rFonts w:eastAsiaTheme="minorHAnsi"/>
    </w:rPr>
  </w:style>
  <w:style w:type="table" w:styleId="a3">
    <w:name w:val="Table Grid"/>
    <w:basedOn w:val="a1"/>
    <w:uiPriority w:val="39"/>
    <w:rsid w:val="0038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67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67D3"/>
    <w:rPr>
      <w:rFonts w:ascii="Tahoma" w:eastAsiaTheme="minorEastAsi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6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678AD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F6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678A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39"/>
    <w:rsid w:val="0038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CC8"/>
    <w:pPr>
      <w:ind w:left="720"/>
      <w:contextualSpacing/>
    </w:pPr>
    <w:rPr>
      <w:rFonts w:eastAsiaTheme="minorHAnsi"/>
    </w:rPr>
  </w:style>
  <w:style w:type="table" w:styleId="a3">
    <w:name w:val="Table Grid"/>
    <w:basedOn w:val="a1"/>
    <w:uiPriority w:val="39"/>
    <w:rsid w:val="0038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67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67D3"/>
    <w:rPr>
      <w:rFonts w:ascii="Tahoma" w:eastAsiaTheme="minorEastAsi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6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678AD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F6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678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microsoft.com/office/2007/relationships/hdphoto" Target="media/hdphoto3.wdp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2025-01-13T04:20:00Z</cp:lastPrinted>
  <dcterms:created xsi:type="dcterms:W3CDTF">2025-01-13T04:29:00Z</dcterms:created>
  <dcterms:modified xsi:type="dcterms:W3CDTF">2025-01-13T04:29:00Z</dcterms:modified>
</cp:coreProperties>
</file>